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2486"/>
        <w:gridCol w:w="2481"/>
        <w:gridCol w:w="2476"/>
      </w:tblGrid>
      <w:tr w:rsidR="0046258A" w:rsidRPr="00461861" w14:paraId="66E297B0" w14:textId="77777777" w:rsidTr="57DA8F4F"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B6732" w14:textId="77777777" w:rsidR="0046258A" w:rsidRPr="00CA3731" w:rsidRDefault="0046258A">
            <w:pPr>
              <w:rPr>
                <w:rFonts w:ascii="Arial" w:hAnsi="Arial" w:cs="Arial"/>
                <w:bCs/>
                <w:color w:val="2F5496" w:themeColor="accent1" w:themeShade="BF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20"/>
                <w:u w:val="none"/>
              </w:rPr>
              <w:t>Project Name</w:t>
            </w:r>
            <w:r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9C44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B1E5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</w:tr>
      <w:tr w:rsidR="00461861" w:rsidRPr="00F13725" w14:paraId="040FF4B4" w14:textId="77777777" w:rsidTr="57DA8F4F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215E7" w14:textId="2060EBAB" w:rsidR="00461861" w:rsidRPr="00CA3731" w:rsidRDefault="00461861" w:rsidP="57DA8F4F">
            <w:pPr>
              <w:rPr>
                <w:rFonts w:ascii="Arial" w:hAnsi="Arial" w:cs="Arial"/>
                <w:color w:val="auto"/>
                <w:sz w:val="20"/>
                <w:u w:val="none"/>
              </w:rPr>
            </w:pPr>
            <w:bookmarkStart w:id="0" w:name="Project_Number_Contract"/>
            <w:bookmarkEnd w:id="0"/>
            <w:r w:rsidRPr="57DA8F4F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>Project #</w:t>
            </w:r>
            <w:r w:rsidR="324310E0" w:rsidRPr="57DA8F4F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 xml:space="preserve"> /</w:t>
            </w:r>
            <w:r w:rsidR="000606F6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 xml:space="preserve"> </w:t>
            </w:r>
            <w:r w:rsidR="324310E0" w:rsidRPr="57DA8F4F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>PPN</w:t>
            </w:r>
            <w:r w:rsidR="0046258A" w:rsidRPr="57DA8F4F">
              <w:rPr>
                <w:rFonts w:ascii="Arial" w:hAnsi="Arial" w:cs="Arial"/>
                <w:b/>
                <w:bCs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F0607" w14:textId="77777777" w:rsidR="00461861" w:rsidRPr="00CA3731" w:rsidRDefault="00461861" w:rsidP="00461861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20"/>
                <w:u w:val="none"/>
              </w:rPr>
              <w:t>Contract #</w:t>
            </w:r>
            <w:r w:rsidR="0046258A"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FC7C" w14:textId="77777777" w:rsidR="00461861" w:rsidRPr="00CA3731" w:rsidRDefault="00832E38" w:rsidP="00461861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0"/>
                <w:u w:val="none"/>
              </w:rPr>
              <w:t>Task #:</w:t>
            </w:r>
            <w:r w:rsidR="0046258A"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0CE88" w14:textId="77777777" w:rsidR="00461861" w:rsidRPr="000002F1" w:rsidRDefault="00461861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</w:tr>
    </w:tbl>
    <w:p w14:paraId="732B40D4" w14:textId="77777777" w:rsidR="007C5D09" w:rsidRPr="00F13725" w:rsidRDefault="007C5D09">
      <w:pPr>
        <w:rPr>
          <w:rFonts w:ascii="Arial" w:hAnsi="Arial" w:cs="Arial"/>
          <w:b/>
          <w:color w:val="auto"/>
          <w:sz w:val="12"/>
          <w:szCs w:val="12"/>
          <w:u w:val="none"/>
        </w:rPr>
      </w:pPr>
    </w:p>
    <w:tbl>
      <w:tblPr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10440"/>
      </w:tblGrid>
      <w:tr w:rsidR="006E4773" w:rsidRPr="006E4773" w14:paraId="3A506C94" w14:textId="77777777">
        <w:tc>
          <w:tcPr>
            <w:tcW w:w="10548" w:type="dxa"/>
            <w:shd w:val="clear" w:color="auto" w:fill="000000"/>
          </w:tcPr>
          <w:p w14:paraId="5D6301FF" w14:textId="4955A233" w:rsidR="006E4773" w:rsidRPr="000002F1" w:rsidRDefault="00F8782E">
            <w:pPr>
              <w:rPr>
                <w:rFonts w:ascii="Arial" w:hAnsi="Arial" w:cs="Arial"/>
                <w:b/>
                <w:color w:val="FFFFFF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FFFFFF"/>
                <w:sz w:val="20"/>
                <w:u w:val="none"/>
              </w:rPr>
              <w:t xml:space="preserve">Meeting </w:t>
            </w:r>
            <w:r w:rsidR="00DA57C0">
              <w:rPr>
                <w:rFonts w:ascii="Arial" w:hAnsi="Arial" w:cs="Arial"/>
                <w:b/>
                <w:color w:val="FFFFFF"/>
                <w:sz w:val="20"/>
                <w:u w:val="none"/>
              </w:rPr>
              <w:t>#</w:t>
            </w:r>
          </w:p>
        </w:tc>
      </w:tr>
    </w:tbl>
    <w:p w14:paraId="3A62348B" w14:textId="77777777" w:rsidR="007C5D09" w:rsidRDefault="007C5D09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25"/>
        <w:gridCol w:w="1098"/>
        <w:gridCol w:w="1099"/>
        <w:gridCol w:w="1282"/>
        <w:gridCol w:w="1004"/>
        <w:gridCol w:w="2520"/>
        <w:gridCol w:w="2520"/>
      </w:tblGrid>
      <w:tr w:rsidR="007C5D09" w:rsidRPr="007C5D09" w14:paraId="33D4A38B" w14:textId="77777777">
        <w:tc>
          <w:tcPr>
            <w:tcW w:w="1025" w:type="dxa"/>
            <w:shd w:val="clear" w:color="auto" w:fill="E0E0E0"/>
          </w:tcPr>
          <w:p w14:paraId="64869CF9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Date</w:t>
            </w:r>
          </w:p>
        </w:tc>
        <w:tc>
          <w:tcPr>
            <w:tcW w:w="1098" w:type="dxa"/>
            <w:shd w:val="clear" w:color="auto" w:fill="E0E0E0"/>
          </w:tcPr>
          <w:p w14:paraId="1B40EC8D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Start</w:t>
            </w:r>
          </w:p>
        </w:tc>
        <w:tc>
          <w:tcPr>
            <w:tcW w:w="1099" w:type="dxa"/>
            <w:shd w:val="clear" w:color="auto" w:fill="E0E0E0"/>
          </w:tcPr>
          <w:p w14:paraId="24BFACE0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End</w:t>
            </w:r>
          </w:p>
        </w:tc>
        <w:tc>
          <w:tcPr>
            <w:tcW w:w="1282" w:type="dxa"/>
            <w:shd w:val="clear" w:color="auto" w:fill="E0E0E0"/>
          </w:tcPr>
          <w:p w14:paraId="6857C412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Next Meeting</w:t>
            </w:r>
          </w:p>
        </w:tc>
        <w:tc>
          <w:tcPr>
            <w:tcW w:w="1004" w:type="dxa"/>
            <w:shd w:val="clear" w:color="auto" w:fill="E0E0E0"/>
          </w:tcPr>
          <w:p w14:paraId="0A09D74F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Next Time</w:t>
            </w:r>
          </w:p>
        </w:tc>
        <w:tc>
          <w:tcPr>
            <w:tcW w:w="2520" w:type="dxa"/>
            <w:shd w:val="clear" w:color="auto" w:fill="E0E0E0"/>
          </w:tcPr>
          <w:p w14:paraId="3695B356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Prepared By</w:t>
            </w:r>
          </w:p>
        </w:tc>
        <w:tc>
          <w:tcPr>
            <w:tcW w:w="2520" w:type="dxa"/>
            <w:shd w:val="clear" w:color="auto" w:fill="E0E0E0"/>
          </w:tcPr>
          <w:p w14:paraId="280DC894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Company</w:t>
            </w:r>
          </w:p>
        </w:tc>
      </w:tr>
      <w:tr w:rsidR="00DD2876" w:rsidRPr="00F8782E" w14:paraId="010717DD" w14:textId="77777777">
        <w:tc>
          <w:tcPr>
            <w:tcW w:w="1025" w:type="dxa"/>
            <w:shd w:val="clear" w:color="auto" w:fill="auto"/>
          </w:tcPr>
          <w:p w14:paraId="7F92D3CC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shd w:val="clear" w:color="auto" w:fill="auto"/>
          </w:tcPr>
          <w:p w14:paraId="3ED4442D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begin"/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instrText xml:space="preserve"> ASK  "Enter The Start Time of the Meeting"  \* MERGEFORMAT </w:instrTex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14:paraId="704850FB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shd w:val="clear" w:color="auto" w:fill="auto"/>
          </w:tcPr>
          <w:p w14:paraId="215796D6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shd w:val="clear" w:color="auto" w:fill="auto"/>
          </w:tcPr>
          <w:p w14:paraId="384247B7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61C60541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04C47D49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082B318F" w14:textId="77777777" w:rsidR="007C5D09" w:rsidRDefault="007C5D09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440"/>
      </w:tblGrid>
      <w:tr w:rsidR="002C75FB" w:rsidRPr="000002F1" w14:paraId="65DE2D7B" w14:textId="77777777" w:rsidTr="00126D50">
        <w:tc>
          <w:tcPr>
            <w:tcW w:w="10548" w:type="dxa"/>
            <w:shd w:val="clear" w:color="auto" w:fill="E0E0E0"/>
          </w:tcPr>
          <w:p w14:paraId="7C18FE3C" w14:textId="77777777" w:rsidR="002C75FB" w:rsidRPr="000002F1" w:rsidRDefault="006E0C21" w:rsidP="00126D5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Project</w:t>
            </w:r>
            <w:r w:rsidR="002C75FB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Information</w:t>
            </w:r>
          </w:p>
        </w:tc>
      </w:tr>
    </w:tbl>
    <w:p w14:paraId="1783BCA6" w14:textId="77777777" w:rsidR="002C75FB" w:rsidRPr="00CA3731" w:rsidRDefault="002C75FB" w:rsidP="000606F6">
      <w:pPr>
        <w:ind w:left="90"/>
        <w:rPr>
          <w:rFonts w:ascii="Arial" w:hAnsi="Arial" w:cs="Arial"/>
          <w:bCs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Award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33E8F489" w14:textId="77777777" w:rsidR="002C75FB" w:rsidRPr="00CA3731" w:rsidRDefault="002C75FB" w:rsidP="000606F6">
      <w:pPr>
        <w:ind w:left="90"/>
        <w:rPr>
          <w:rFonts w:ascii="Arial" w:hAnsi="Arial" w:cs="Arial"/>
          <w:bCs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NTP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0AFA0982" w14:textId="77777777" w:rsidR="002C75FB" w:rsidRPr="00CA3731" w:rsidRDefault="002C75FB" w:rsidP="000606F6">
      <w:pPr>
        <w:ind w:left="90"/>
        <w:rPr>
          <w:rFonts w:ascii="Arial" w:hAnsi="Arial" w:cs="Arial"/>
          <w:bCs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End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354B7C9F" w14:textId="77777777" w:rsidR="002C75FB" w:rsidRPr="00EF4B13" w:rsidRDefault="002C75FB" w:rsidP="000606F6">
      <w:pPr>
        <w:ind w:left="90"/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Calendar Days:</w:t>
      </w:r>
      <w:r w:rsidR="006E0C21" w:rsidRPr="00EF4B13">
        <w:rPr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2BF8A2AD" w14:textId="0DB68828" w:rsidR="002C75FB" w:rsidRPr="002C75FB" w:rsidRDefault="002C75FB" w:rsidP="000606F6">
      <w:pPr>
        <w:ind w:left="90"/>
        <w:rPr>
          <w:rFonts w:ascii="Arial" w:hAnsi="Arial" w:cs="Arial"/>
          <w:b/>
          <w:color w:val="auto"/>
          <w:sz w:val="18"/>
          <w:szCs w:val="18"/>
          <w:u w:val="none"/>
        </w:rPr>
      </w:pP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% Complete</w:t>
      </w:r>
      <w:r w:rsidR="00CA373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7C858230" w14:textId="77777777" w:rsidR="002C75FB" w:rsidRPr="002C75FB" w:rsidRDefault="002C75FB" w:rsidP="000606F6">
      <w:pPr>
        <w:ind w:left="90"/>
        <w:rPr>
          <w:rFonts w:ascii="Arial" w:hAnsi="Arial" w:cs="Arial"/>
          <w:b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Project Status: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On Schedule 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Behind  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Ahead</w:t>
      </w:r>
    </w:p>
    <w:p w14:paraId="28E0663F" w14:textId="77777777" w:rsidR="002C75FB" w:rsidRPr="007C5D09" w:rsidRDefault="002C75FB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508"/>
        <w:gridCol w:w="2520"/>
        <w:gridCol w:w="2520"/>
      </w:tblGrid>
      <w:tr w:rsidR="007C5D09" w:rsidRPr="009C3507" w14:paraId="176AE93A" w14:textId="77777777">
        <w:tc>
          <w:tcPr>
            <w:tcW w:w="5508" w:type="dxa"/>
            <w:shd w:val="clear" w:color="auto" w:fill="E0E0E0"/>
            <w:vAlign w:val="center"/>
          </w:tcPr>
          <w:p w14:paraId="43BF4DA3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Purpose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1D123C63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Location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5FA35118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Next Location</w:t>
            </w:r>
          </w:p>
        </w:tc>
      </w:tr>
      <w:tr w:rsidR="00217A63" w:rsidRPr="00F8782E" w14:paraId="36F9A1C9" w14:textId="77777777">
        <w:tc>
          <w:tcPr>
            <w:tcW w:w="5508" w:type="dxa"/>
            <w:shd w:val="clear" w:color="auto" w:fill="auto"/>
          </w:tcPr>
          <w:p w14:paraId="7B8211EF" w14:textId="77777777" w:rsidR="00217A63" w:rsidRPr="000002F1" w:rsidRDefault="00217A63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47F7030C" w14:textId="77777777" w:rsidR="00217A63" w:rsidRPr="000002F1" w:rsidRDefault="00217A63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6A3CBBB3" w14:textId="77777777" w:rsidR="00217A63" w:rsidRPr="000002F1" w:rsidRDefault="00217A63" w:rsidP="00532E4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21C07B1B" w14:textId="77777777" w:rsidR="008F328E" w:rsidRDefault="008F328E">
      <w:pPr>
        <w:rPr>
          <w:rFonts w:ascii="Arial" w:hAnsi="Arial" w:cs="Arial"/>
          <w:color w:val="auto"/>
          <w:sz w:val="20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1253"/>
        <w:gridCol w:w="1870"/>
        <w:gridCol w:w="1965"/>
        <w:gridCol w:w="1253"/>
        <w:gridCol w:w="2031"/>
      </w:tblGrid>
      <w:tr w:rsidR="004F07D0" w14:paraId="26FD8FF2" w14:textId="77777777">
        <w:tc>
          <w:tcPr>
            <w:tcW w:w="2088" w:type="dxa"/>
            <w:shd w:val="clear" w:color="auto" w:fill="D9D9D9"/>
          </w:tcPr>
          <w:p w14:paraId="7CD7A73D" w14:textId="29A3DC53" w:rsidR="005F289C" w:rsidRDefault="009A4764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Attended By</w:t>
            </w:r>
          </w:p>
        </w:tc>
        <w:tc>
          <w:tcPr>
            <w:tcW w:w="1260" w:type="dxa"/>
            <w:shd w:val="clear" w:color="auto" w:fill="FFFF00"/>
          </w:tcPr>
          <w:p w14:paraId="7837D727" w14:textId="53E4665A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Cell </w:t>
            </w:r>
            <w:r w:rsidR="00F72837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Phone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*</w:t>
            </w:r>
          </w:p>
        </w:tc>
        <w:tc>
          <w:tcPr>
            <w:tcW w:w="1890" w:type="dxa"/>
            <w:shd w:val="clear" w:color="auto" w:fill="D9D9D9"/>
          </w:tcPr>
          <w:p w14:paraId="1145E716" w14:textId="3BB19151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Email</w:t>
            </w:r>
          </w:p>
        </w:tc>
        <w:tc>
          <w:tcPr>
            <w:tcW w:w="1980" w:type="dxa"/>
            <w:shd w:val="clear" w:color="auto" w:fill="D9D9D9"/>
          </w:tcPr>
          <w:p w14:paraId="41BEEA78" w14:textId="1D4971FC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Non-Attendees</w:t>
            </w:r>
          </w:p>
        </w:tc>
        <w:tc>
          <w:tcPr>
            <w:tcW w:w="1260" w:type="dxa"/>
            <w:shd w:val="clear" w:color="auto" w:fill="FFFF00"/>
          </w:tcPr>
          <w:p w14:paraId="5435CF44" w14:textId="1FED8163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Cell</w:t>
            </w:r>
            <w:r w:rsidR="00F72837"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Phone*</w:t>
            </w:r>
          </w:p>
        </w:tc>
        <w:tc>
          <w:tcPr>
            <w:tcW w:w="2054" w:type="dxa"/>
            <w:shd w:val="clear" w:color="auto" w:fill="D9D9D9"/>
          </w:tcPr>
          <w:p w14:paraId="2F5D3D18" w14:textId="43511859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Email</w:t>
            </w:r>
          </w:p>
        </w:tc>
      </w:tr>
      <w:tr w:rsidR="004F07D0" w14:paraId="0BC15E0F" w14:textId="77777777">
        <w:tc>
          <w:tcPr>
            <w:tcW w:w="2088" w:type="dxa"/>
            <w:shd w:val="clear" w:color="auto" w:fill="auto"/>
          </w:tcPr>
          <w:p w14:paraId="688802AA" w14:textId="4F354794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44DB2619" w14:textId="4A07CC63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26516DF7" w14:textId="6267405B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1CF47141" w14:textId="6809FE22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8A979E4" w14:textId="5F3AA648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48B61145" w14:textId="1E3EED2E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A82A0A" w14:paraId="7ED051A1" w14:textId="77777777">
        <w:tc>
          <w:tcPr>
            <w:tcW w:w="2088" w:type="dxa"/>
            <w:shd w:val="clear" w:color="auto" w:fill="auto"/>
          </w:tcPr>
          <w:p w14:paraId="026663C7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D0E7CC5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1FD5633E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584D0B8D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1EC10BBF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6EEC6AF6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A82A0A" w14:paraId="2279FA2F" w14:textId="77777777">
        <w:tc>
          <w:tcPr>
            <w:tcW w:w="2088" w:type="dxa"/>
            <w:shd w:val="clear" w:color="auto" w:fill="auto"/>
          </w:tcPr>
          <w:p w14:paraId="1A3DFBD4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56F2C097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39D3531F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7B28A62C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17BE4FC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690C9340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A82A0A" w14:paraId="58FE5689" w14:textId="77777777">
        <w:tc>
          <w:tcPr>
            <w:tcW w:w="2088" w:type="dxa"/>
            <w:shd w:val="clear" w:color="auto" w:fill="auto"/>
          </w:tcPr>
          <w:p w14:paraId="739D71BE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7A2185EC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731BB155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086EFACD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49833C3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7E067689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A82A0A" w14:paraId="3D642B4D" w14:textId="77777777">
        <w:tc>
          <w:tcPr>
            <w:tcW w:w="2088" w:type="dxa"/>
            <w:shd w:val="clear" w:color="auto" w:fill="auto"/>
          </w:tcPr>
          <w:p w14:paraId="2400D0DA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4E58F9D6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46755AE3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1F2C8FA2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0B8EF32D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0613B71B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A82A0A" w14:paraId="43231D79" w14:textId="77777777">
        <w:tc>
          <w:tcPr>
            <w:tcW w:w="2088" w:type="dxa"/>
            <w:shd w:val="clear" w:color="auto" w:fill="auto"/>
          </w:tcPr>
          <w:p w14:paraId="763043A1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349F657C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62051266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779FB06A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443FB8C9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5BA0CE9C" w14:textId="77777777" w:rsidR="00A82A0A" w:rsidRDefault="00A82A0A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2D90ED58" w14:textId="77777777">
        <w:tc>
          <w:tcPr>
            <w:tcW w:w="2088" w:type="dxa"/>
            <w:shd w:val="clear" w:color="auto" w:fill="auto"/>
          </w:tcPr>
          <w:p w14:paraId="7255EEB4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5B371B0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301D6858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7338D806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6C45923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159C7067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45B988A1" w14:textId="77777777">
        <w:tc>
          <w:tcPr>
            <w:tcW w:w="2088" w:type="dxa"/>
            <w:shd w:val="clear" w:color="auto" w:fill="auto"/>
          </w:tcPr>
          <w:p w14:paraId="7CF37E7B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4483CC1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024F8C90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40D018A0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0A4D815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5A673DC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5BEA8034" w14:textId="77777777">
        <w:tc>
          <w:tcPr>
            <w:tcW w:w="2088" w:type="dxa"/>
            <w:shd w:val="clear" w:color="auto" w:fill="auto"/>
          </w:tcPr>
          <w:p w14:paraId="7E7F9316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7F3AA481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07C5F043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4F9EF682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063AD99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2B078E4A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08ABA648" w14:textId="7979BA65" w:rsidR="008F328E" w:rsidRPr="00E7569F" w:rsidRDefault="00095BCC" w:rsidP="009A6F65">
      <w:pPr>
        <w:ind w:left="360" w:hanging="480"/>
        <w:rPr>
          <w:rFonts w:ascii="Arial" w:hAnsi="Arial" w:cs="Arial"/>
          <w:color w:val="auto"/>
          <w:sz w:val="18"/>
          <w:szCs w:val="16"/>
          <w:u w:val="none"/>
        </w:rPr>
      </w:pPr>
      <w:r w:rsidRPr="00E7569F">
        <w:rPr>
          <w:rFonts w:ascii="Arial" w:hAnsi="Arial" w:cs="Arial"/>
          <w:color w:val="auto"/>
          <w:sz w:val="18"/>
          <w:szCs w:val="16"/>
          <w:highlight w:val="yellow"/>
          <w:u w:val="none"/>
        </w:rPr>
        <w:t>* 24 hr. Emergency Contact</w:t>
      </w: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440"/>
      </w:tblGrid>
      <w:tr w:rsidR="00F13725" w:rsidRPr="00F13725" w14:paraId="543818DF" w14:textId="77777777">
        <w:tc>
          <w:tcPr>
            <w:tcW w:w="10548" w:type="dxa"/>
            <w:shd w:val="clear" w:color="auto" w:fill="E0E0E0"/>
          </w:tcPr>
          <w:p w14:paraId="3C16DD64" w14:textId="3C5CDCA7" w:rsidR="00F13725" w:rsidRPr="000B20F3" w:rsidRDefault="00F13725">
            <w:pPr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Discussion Notes</w:t>
            </w:r>
            <w:proofErr w:type="gramStart"/>
            <w:r w:rsidR="000B20F3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:  (</w:t>
            </w:r>
            <w:proofErr w:type="gramEnd"/>
            <w:r w:rsidR="00021B96" w:rsidRPr="00021B96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N</w:t>
            </w:r>
            <w:r w:rsidR="000B20F3" w:rsidRP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ote</w:t>
            </w:r>
            <w:r w:rsidR="00A13D70" w:rsidRP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s</w:t>
            </w:r>
            <w:r w:rsidR="00A13D70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regarding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items discussed during the meeting </w:t>
            </w:r>
            <w:r w:rsidR="00021B96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are added 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here</w:t>
            </w:r>
            <w:r w:rsid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.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)</w:t>
            </w:r>
          </w:p>
        </w:tc>
      </w:tr>
    </w:tbl>
    <w:p w14:paraId="46FE3B38" w14:textId="2503DB8B" w:rsidR="00E543E8" w:rsidRPr="00235C7D" w:rsidRDefault="00E543E8" w:rsidP="00E543E8">
      <w:pPr>
        <w:ind w:left="720"/>
        <w:rPr>
          <w:rFonts w:ascii="Arial" w:hAnsi="Arial" w:cs="Arial"/>
          <w:color w:val="auto"/>
          <w:sz w:val="20"/>
          <w:u w:val="none"/>
        </w:rPr>
      </w:pPr>
    </w:p>
    <w:p w14:paraId="2D048865" w14:textId="4326788A" w:rsidR="00EF7410" w:rsidRDefault="00EF7410" w:rsidP="00EF7410">
      <w:pPr>
        <w:numPr>
          <w:ilvl w:val="0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xx</w:t>
      </w:r>
    </w:p>
    <w:p w14:paraId="373BCF5C" w14:textId="66462BA0" w:rsidR="00EE62C6" w:rsidRDefault="00EF7410" w:rsidP="00EF7410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proofErr w:type="spellStart"/>
      <w:r>
        <w:rPr>
          <w:rFonts w:ascii="Arial" w:hAnsi="Arial" w:cs="Arial"/>
          <w:color w:val="auto"/>
          <w:sz w:val="20"/>
          <w:u w:val="none"/>
        </w:rPr>
        <w:t>X</w:t>
      </w:r>
      <w:r w:rsidR="00CD53A1">
        <w:rPr>
          <w:rFonts w:ascii="Arial" w:hAnsi="Arial" w:cs="Arial"/>
          <w:color w:val="auto"/>
          <w:sz w:val="20"/>
          <w:u w:val="none"/>
        </w:rPr>
        <w:t>x</w:t>
      </w:r>
      <w:proofErr w:type="spellEnd"/>
    </w:p>
    <w:p w14:paraId="79D7CE21" w14:textId="3100E54C" w:rsidR="00EF7410" w:rsidRDefault="00087E80" w:rsidP="00EF7410">
      <w:pPr>
        <w:numPr>
          <w:ilvl w:val="0"/>
          <w:numId w:val="5"/>
        </w:numPr>
        <w:rPr>
          <w:rFonts w:ascii="Arial" w:hAnsi="Arial" w:cs="Arial"/>
          <w:color w:val="auto"/>
          <w:sz w:val="20"/>
          <w:u w:val="none"/>
        </w:rPr>
      </w:pPr>
      <w:proofErr w:type="spellStart"/>
      <w:r>
        <w:rPr>
          <w:rFonts w:ascii="Arial" w:hAnsi="Arial" w:cs="Arial"/>
          <w:color w:val="auto"/>
          <w:sz w:val="20"/>
          <w:u w:val="none"/>
        </w:rPr>
        <w:t>X</w:t>
      </w:r>
      <w:r w:rsidR="00EF7410">
        <w:rPr>
          <w:rFonts w:ascii="Arial" w:hAnsi="Arial" w:cs="Arial"/>
          <w:color w:val="auto"/>
          <w:sz w:val="20"/>
          <w:u w:val="none"/>
        </w:rPr>
        <w:t>x</w:t>
      </w:r>
      <w:proofErr w:type="spellEnd"/>
    </w:p>
    <w:p w14:paraId="3FB7BD34" w14:textId="0AC1B7D0" w:rsidR="00087E80" w:rsidRDefault="00087E80" w:rsidP="00087E80">
      <w:pPr>
        <w:numPr>
          <w:ilvl w:val="1"/>
          <w:numId w:val="5"/>
        </w:numPr>
        <w:rPr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auto"/>
          <w:sz w:val="20"/>
          <w:u w:val="none"/>
        </w:rPr>
        <w:t>xx</w:t>
      </w:r>
    </w:p>
    <w:p w14:paraId="0D95025E" w14:textId="77777777" w:rsidR="00EE62C6" w:rsidRPr="005B3446" w:rsidRDefault="00EE62C6" w:rsidP="00EC33AA">
      <w:pPr>
        <w:ind w:left="1440"/>
        <w:rPr>
          <w:rFonts w:ascii="Arial" w:hAnsi="Arial" w:cs="Arial"/>
          <w:color w:val="auto"/>
          <w:sz w:val="20"/>
          <w:u w:val="none"/>
        </w:rPr>
      </w:pPr>
    </w:p>
    <w:p w14:paraId="73061E68" w14:textId="77777777" w:rsidR="00A50BAE" w:rsidRDefault="00A50BAE">
      <w:pPr>
        <w:rPr>
          <w:rFonts w:ascii="Arial" w:hAnsi="Arial" w:cs="Arial"/>
          <w:color w:val="auto"/>
          <w:sz w:val="20"/>
          <w:u w:val="none"/>
        </w:rPr>
      </w:pPr>
    </w:p>
    <w:p w14:paraId="00560BA2" w14:textId="5425E064" w:rsidR="007C7CDF" w:rsidRPr="007C7CDF" w:rsidRDefault="00110DAE" w:rsidP="48BE6B52">
      <w:pPr>
        <w:shd w:val="clear" w:color="auto" w:fill="FFD966" w:themeFill="accent4" w:themeFillTint="99"/>
        <w:ind w:right="-540" w:hanging="90"/>
        <w:rPr>
          <w:rFonts w:ascii="Arial" w:hAnsi="Arial" w:cs="Arial"/>
          <w:color w:val="auto"/>
          <w:u w:val="none"/>
        </w:rPr>
      </w:pPr>
      <w:r w:rsidRPr="48BE6B52">
        <w:rPr>
          <w:rFonts w:ascii="Arial" w:hAnsi="Arial" w:cs="Arial"/>
          <w:b/>
          <w:bCs/>
          <w:color w:val="auto"/>
          <w:u w:val="none"/>
        </w:rPr>
        <w:t xml:space="preserve"> </w:t>
      </w:r>
      <w:r w:rsidR="005D2B62" w:rsidRPr="48BE6B52">
        <w:rPr>
          <w:rFonts w:ascii="Arial" w:hAnsi="Arial" w:cs="Arial"/>
          <w:b/>
          <w:bCs/>
          <w:color w:val="auto"/>
          <w:u w:val="none"/>
        </w:rPr>
        <w:t>ACTION ITEMS TABLE</w:t>
      </w:r>
      <w:r w:rsidR="00567C3A" w:rsidRPr="48BE6B52">
        <w:rPr>
          <w:rFonts w:ascii="Arial" w:hAnsi="Arial" w:cs="Arial"/>
          <w:color w:val="auto"/>
          <w:u w:val="none"/>
        </w:rPr>
        <w:t xml:space="preserve"> (</w:t>
      </w:r>
      <w:r w:rsidR="00886657" w:rsidRPr="48BE6B52">
        <w:rPr>
          <w:rFonts w:ascii="Arial" w:hAnsi="Arial" w:cs="Arial"/>
          <w:color w:val="auto"/>
          <w:u w:val="none"/>
        </w:rPr>
        <w:t xml:space="preserve">PROJECT </w:t>
      </w:r>
      <w:r w:rsidR="00373BA7" w:rsidRPr="48BE6B52">
        <w:rPr>
          <w:rFonts w:ascii="Arial" w:hAnsi="Arial" w:cs="Arial"/>
          <w:color w:val="auto"/>
          <w:u w:val="none"/>
        </w:rPr>
        <w:t xml:space="preserve">TASKS PER MEETING DISCUSSION </w:t>
      </w:r>
      <w:r w:rsidR="00401D3C" w:rsidRPr="48BE6B52">
        <w:rPr>
          <w:rFonts w:ascii="Arial" w:hAnsi="Arial" w:cs="Arial"/>
          <w:color w:val="auto"/>
          <w:u w:val="none"/>
        </w:rPr>
        <w:t xml:space="preserve">ARE </w:t>
      </w:r>
      <w:r w:rsidR="00373BA7" w:rsidRPr="48BE6B52">
        <w:rPr>
          <w:rFonts w:ascii="Arial" w:hAnsi="Arial" w:cs="Arial"/>
          <w:color w:val="auto"/>
          <w:u w:val="none"/>
        </w:rPr>
        <w:t>SHOWN IN THIS TABLE)</w:t>
      </w: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5917"/>
        <w:gridCol w:w="1440"/>
        <w:gridCol w:w="990"/>
        <w:gridCol w:w="1350"/>
      </w:tblGrid>
      <w:tr w:rsidR="008F328E" w:rsidRPr="008F328E" w14:paraId="291C6EC3" w14:textId="77777777" w:rsidTr="00003563">
        <w:trPr>
          <w:tblHeader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ADA17A" w14:textId="0D23E71D" w:rsidR="00953366" w:rsidRPr="00991995" w:rsidRDefault="00953366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Meeting No.</w:t>
            </w:r>
          </w:p>
          <w:p w14:paraId="64E06FBF" w14:textId="02B7791B" w:rsidR="008F328E" w:rsidRPr="00991995" w:rsidRDefault="008F328E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Item</w:t>
            </w:r>
            <w:r w:rsidR="00987E52"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No.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12BD658" w14:textId="76666B68" w:rsidR="008F328E" w:rsidRPr="00991995" w:rsidRDefault="00987E52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Category</w:t>
            </w:r>
            <w:r w:rsidR="00694D9D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/</w:t>
            </w:r>
            <w:r w:rsidR="00694D9D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="00B8345D"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Action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9CAAD48" w14:textId="06C6C476" w:rsidR="008F328E" w:rsidRPr="00991995" w:rsidRDefault="008F328E" w:rsidP="000002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Resp</w:t>
            </w:r>
            <w:r w:rsidR="002B54FB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onsible</w:t>
            </w: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Party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1274AD" w14:textId="77777777" w:rsidR="008F328E" w:rsidRPr="00F029EE" w:rsidRDefault="008F328E" w:rsidP="000002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F029EE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Status</w:t>
            </w:r>
          </w:p>
          <w:p w14:paraId="4F668FA7" w14:textId="7AE93CE3" w:rsidR="00B90D53" w:rsidRPr="00F029EE" w:rsidRDefault="00B90D53" w:rsidP="000002F1">
            <w:pPr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</w:pPr>
            <w:r w:rsidRPr="00F029EE">
              <w:rPr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(Open / Closed)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CA1D41C" w14:textId="77777777" w:rsidR="008F328E" w:rsidRPr="00991995" w:rsidRDefault="008F328E" w:rsidP="000002F1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752F2DD" w14:textId="77777777" w:rsidR="008F328E" w:rsidRPr="00991995" w:rsidRDefault="008F328E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43BE712" w14:textId="6318B6D7" w:rsidR="008F328E" w:rsidRPr="00991995" w:rsidRDefault="002B54FB" w:rsidP="00F00F5E">
            <w:pPr>
              <w:jc w:val="center"/>
              <w:rPr>
                <w:rFonts w:ascii="Arial" w:hAnsi="Arial" w:cs="Arial"/>
                <w:bCs/>
                <w:color w:val="00800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pletion 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Date</w:t>
            </w:r>
          </w:p>
        </w:tc>
      </w:tr>
      <w:tr w:rsidR="004F07D0" w:rsidRPr="00991995" w14:paraId="5E1C1E75" w14:textId="77777777" w:rsidTr="00003563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F84981" w14:textId="04081A2F" w:rsidR="00394F09" w:rsidRPr="00991995" w:rsidRDefault="00394F09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A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289607" w14:textId="2CEB045D" w:rsidR="00394F09" w:rsidRPr="00991995" w:rsidRDefault="00EF7410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XX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108546" w14:textId="77777777" w:rsidR="00394F09" w:rsidRPr="00991995" w:rsidRDefault="00394F0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D5BCA5" w14:textId="77777777" w:rsidR="00394F09" w:rsidRPr="00F029EE" w:rsidRDefault="00394F0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B30D90" w14:textId="77777777" w:rsidR="00394F09" w:rsidRPr="00991995" w:rsidRDefault="00394F0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  <w:u w:val="none"/>
              </w:rPr>
            </w:pPr>
          </w:p>
        </w:tc>
      </w:tr>
      <w:tr w:rsidR="0006280B" w:rsidRPr="0006280B" w14:paraId="57AC2EF4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2D204C8" w14:textId="63F8EF80" w:rsidR="0006280B" w:rsidRPr="00991995" w:rsidRDefault="00DB625E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0E0E539C" w14:textId="56520E81" w:rsidR="00C43B59" w:rsidRPr="00991995" w:rsidRDefault="00C43B59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AA512D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F90C74" w14:textId="6E948C7B" w:rsidR="00265412" w:rsidRPr="00F029EE" w:rsidRDefault="00265412" w:rsidP="00265412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729A9F" w14:textId="77777777" w:rsidR="004B4993" w:rsidRPr="00991995" w:rsidRDefault="004B4993" w:rsidP="004B4993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0A2C093" w14:textId="77777777" w:rsidR="004B4993" w:rsidRPr="00991995" w:rsidRDefault="004B4993" w:rsidP="004B4993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135FA791" w14:textId="43CC4440" w:rsidR="0006280B" w:rsidRPr="00991995" w:rsidRDefault="004B4993" w:rsidP="004B4993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 w:rsidR="002B54FB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06280B" w:rsidRPr="0006280B" w14:paraId="1DEA9A01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03923936" w14:textId="0BBCE8DF" w:rsidR="0006280B" w:rsidRPr="00991995" w:rsidRDefault="00394F09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BA975AE" w14:textId="25035065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145C5E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2858EA" w14:textId="77777777" w:rsidR="0006280B" w:rsidRPr="00F029EE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53582D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296A991B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5E7EFE3" w14:textId="798063B7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991995" w:rsidRPr="00991995" w14:paraId="3CD49A82" w14:textId="77777777" w:rsidTr="00003563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02CC95" w14:textId="433837EE" w:rsidR="00991995" w:rsidRPr="00991995" w:rsidRDefault="00991995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B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6F656E" w14:textId="1E24FC31" w:rsidR="00991995" w:rsidRPr="00991995" w:rsidRDefault="00EF7410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XX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92D366" w14:textId="77777777" w:rsidR="00991995" w:rsidRPr="00991995" w:rsidRDefault="00991995" w:rsidP="000002F1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C4D0DD" w14:textId="77777777" w:rsidR="00991995" w:rsidRPr="00F029EE" w:rsidRDefault="00991995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8D7BD6" w14:textId="77777777" w:rsidR="00991995" w:rsidRPr="00991995" w:rsidRDefault="00991995" w:rsidP="004B4993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  <w:u w:val="none"/>
              </w:rPr>
            </w:pPr>
          </w:p>
        </w:tc>
      </w:tr>
      <w:tr w:rsidR="0006280B" w:rsidRPr="0006280B" w14:paraId="7564B2B7" w14:textId="77777777" w:rsidTr="00003563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2D73A" w14:textId="5DEAAC34" w:rsidR="0006280B" w:rsidRPr="00991995" w:rsidRDefault="00BA59C4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7B51E" w14:textId="77777777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C3311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FCDB3" w14:textId="77777777" w:rsidR="0006280B" w:rsidRPr="00F029EE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0D53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4DB30889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6A2FA2F" w14:textId="685B525F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1C4586" w:rsidRPr="0006280B" w14:paraId="17F82C9A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DECB1D0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6C6E3600" w14:textId="77777777" w:rsidR="001C4586" w:rsidRPr="00991995" w:rsidRDefault="001C45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1A9C1A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6E38643" w14:textId="77777777" w:rsidR="001C4586" w:rsidRPr="00F029EE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A272A3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01496D4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0EB2506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06280B" w:rsidRPr="00991995" w14:paraId="1790AB30" w14:textId="77777777" w:rsidTr="00003563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332907EC" w14:textId="7FA28CE0" w:rsidR="0006280B" w:rsidRPr="00991995" w:rsidRDefault="00991995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</w:t>
            </w:r>
          </w:p>
        </w:tc>
        <w:tc>
          <w:tcPr>
            <w:tcW w:w="5917" w:type="dxa"/>
            <w:shd w:val="clear" w:color="auto" w:fill="F2F2F2"/>
            <w:vAlign w:val="center"/>
          </w:tcPr>
          <w:p w14:paraId="4821C2DF" w14:textId="14402876" w:rsidR="0006280B" w:rsidRPr="00991995" w:rsidRDefault="00EF7410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XX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23DD28E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14:paraId="28C380DB" w14:textId="77777777" w:rsidR="0006280B" w:rsidRPr="00F029EE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F332148" w14:textId="114565EA" w:rsidR="0006280B" w:rsidRPr="00991995" w:rsidRDefault="0006280B" w:rsidP="004B4993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06280B" w:rsidRPr="0006280B" w14:paraId="7FA9490F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40416CC" w14:textId="0EDD309E" w:rsidR="0006280B" w:rsidRPr="00991995" w:rsidRDefault="00BA59C4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4BEB5917" w14:textId="3EA7FEE1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C59E0D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E4D1245" w14:textId="77777777" w:rsidR="0006280B" w:rsidRPr="00F029EE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0B3D89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E44B504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DC2A7BA" w14:textId="5CE14B38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lastRenderedPageBreak/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1C4586" w:rsidRPr="0006280B" w14:paraId="72D1DA7F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6D3C61F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lastRenderedPageBreak/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25645341" w14:textId="77777777" w:rsidR="001C4586" w:rsidRPr="00991995" w:rsidRDefault="001C45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DA9CBD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1BBB403" w14:textId="77777777" w:rsidR="001C4586" w:rsidRPr="00F029EE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F59727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40B4989F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B4FE35A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4F07D0" w:rsidRPr="00991995" w14:paraId="09762D14" w14:textId="77777777" w:rsidTr="00003563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45045690" w14:textId="051A4063" w:rsidR="001C4586" w:rsidRPr="00991995" w:rsidRDefault="001C4586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</w:t>
            </w:r>
          </w:p>
        </w:tc>
        <w:tc>
          <w:tcPr>
            <w:tcW w:w="5917" w:type="dxa"/>
            <w:shd w:val="clear" w:color="auto" w:fill="F2F2F2"/>
            <w:vAlign w:val="center"/>
          </w:tcPr>
          <w:p w14:paraId="527998F8" w14:textId="4318E80F" w:rsidR="001C4586" w:rsidRPr="00991995" w:rsidRDefault="00EF7410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XX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DEE46F3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14:paraId="59249E7C" w14:textId="77777777" w:rsidR="001C4586" w:rsidRPr="00F029EE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CE0DC74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50675E" w:rsidRPr="0006280B" w14:paraId="54C4B3DC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0BFD61BF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29B9749" w14:textId="77777777" w:rsidR="0050675E" w:rsidRPr="00991995" w:rsidRDefault="0050675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077627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74C9D92" w14:textId="77777777" w:rsidR="0050675E" w:rsidRPr="00F029EE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145B6FD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A89F6A8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9C8507E" w14:textId="77777777" w:rsidR="0050675E" w:rsidRPr="00991995" w:rsidRDefault="0050675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03CC1" w:rsidRPr="0006280B" w14:paraId="12623642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810CA62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1730FAF4" w14:textId="77777777" w:rsidR="00703CC1" w:rsidRPr="00991995" w:rsidRDefault="00703CC1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1824F4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24E74F7" w14:textId="77777777" w:rsidR="00703CC1" w:rsidRPr="00F029EE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6E9F6C9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8AD2255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50B0241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4F07D0" w:rsidRPr="00991995" w14:paraId="4724784D" w14:textId="77777777" w:rsidTr="00003563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0A913690" w14:textId="79D9C3C9" w:rsidR="00870312" w:rsidRPr="00991995" w:rsidRDefault="00870312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E</w:t>
            </w:r>
          </w:p>
        </w:tc>
        <w:tc>
          <w:tcPr>
            <w:tcW w:w="5917" w:type="dxa"/>
            <w:shd w:val="clear" w:color="auto" w:fill="F2F2F2"/>
            <w:vAlign w:val="center"/>
          </w:tcPr>
          <w:p w14:paraId="7FE6E6FC" w14:textId="6DBA3165" w:rsidR="00870312" w:rsidRPr="00991995" w:rsidRDefault="00EF7410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XX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83845FC" w14:textId="77777777" w:rsidR="00870312" w:rsidRPr="00991995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14:paraId="01E1B8E1" w14:textId="77777777" w:rsidR="00870312" w:rsidRPr="00F029EE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4B7E4B88" w14:textId="77777777" w:rsidR="00870312" w:rsidRPr="00991995" w:rsidRDefault="00870312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770EFE" w:rsidRPr="0006280B" w14:paraId="35F0F792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009A071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C5CBABC" w14:textId="77777777" w:rsidR="00770EFE" w:rsidRPr="00991995" w:rsidRDefault="00770E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74942A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F64EF3E" w14:textId="77777777" w:rsidR="00770EFE" w:rsidRPr="00F029EE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E3AEB39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55ED168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1946B9C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03CC1" w:rsidRPr="0006280B" w14:paraId="01C906F6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827FEF2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216C5C6A" w14:textId="77777777" w:rsidR="00703CC1" w:rsidRPr="00991995" w:rsidRDefault="00703CC1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5220175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9ED321" w14:textId="77777777" w:rsidR="00703CC1" w:rsidRPr="00F029EE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C164280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D01F41A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EFE6DD9" w14:textId="77777777" w:rsidR="00703CC1" w:rsidRPr="00991995" w:rsidRDefault="00703CC1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770EFE" w:rsidRPr="00991995" w14:paraId="490F59D7" w14:textId="77777777" w:rsidTr="00003563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522E03FB" w14:textId="55232163" w:rsidR="00770EFE" w:rsidRPr="00991995" w:rsidRDefault="00770EFE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F</w:t>
            </w:r>
          </w:p>
        </w:tc>
        <w:tc>
          <w:tcPr>
            <w:tcW w:w="5917" w:type="dxa"/>
            <w:shd w:val="clear" w:color="auto" w:fill="F2F2F2"/>
            <w:vAlign w:val="center"/>
          </w:tcPr>
          <w:p w14:paraId="4A5B84BB" w14:textId="1FF4D89A" w:rsidR="00770EFE" w:rsidRPr="00991995" w:rsidRDefault="00EF7410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XX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3FFDDE4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14:paraId="79F03324" w14:textId="77777777" w:rsidR="00770EFE" w:rsidRPr="00F029EE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0EE6D894" w14:textId="77777777" w:rsidR="00770EFE" w:rsidRPr="00991995" w:rsidRDefault="00770E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9B5429" w:rsidRPr="0006280B" w14:paraId="432D9EBE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06E6CC6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374FCE82" w14:textId="77777777" w:rsidR="009B5429" w:rsidRPr="00991995" w:rsidRDefault="009B542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BB21E42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B3F72F6" w14:textId="77777777" w:rsidR="009B5429" w:rsidRPr="00F029EE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C2A2EEB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956C842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14D727A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CE4E6F" w:rsidRPr="0006280B" w14:paraId="7D2D9160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343E0A7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2E0E321F" w14:textId="77777777" w:rsidR="00CE4E6F" w:rsidRPr="00991995" w:rsidRDefault="00CE4E6F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A5A5BA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AD3C1EF" w14:textId="77777777" w:rsidR="00CE4E6F" w:rsidRPr="00F029EE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8C3E749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E8C9FE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3E04114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9B5429" w:rsidRPr="00991995" w14:paraId="4A164DB2" w14:textId="77777777" w:rsidTr="00003563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2C3556C4" w14:textId="20C73FCC" w:rsidR="009B5429" w:rsidRPr="00991995" w:rsidRDefault="003865CB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G</w:t>
            </w:r>
          </w:p>
        </w:tc>
        <w:tc>
          <w:tcPr>
            <w:tcW w:w="5917" w:type="dxa"/>
            <w:shd w:val="clear" w:color="auto" w:fill="F2F2F2"/>
            <w:vAlign w:val="center"/>
          </w:tcPr>
          <w:p w14:paraId="154E7206" w14:textId="3F6C8FF6" w:rsidR="009B5429" w:rsidRPr="00991995" w:rsidRDefault="00EF7410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XX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D791B54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14:paraId="2A1A6CD6" w14:textId="77777777" w:rsidR="009B5429" w:rsidRPr="00F029EE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52CE2961" w14:textId="77777777" w:rsidR="009B5429" w:rsidRPr="00991995" w:rsidRDefault="009B542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EF1B13" w:rsidRPr="0006280B" w14:paraId="57DD7CDD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81253B5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22225C3" w14:textId="77777777" w:rsidR="00EF1B13" w:rsidRPr="00991995" w:rsidRDefault="00EF1B13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30F8FF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712E6AD" w14:textId="77777777" w:rsidR="00EF1B13" w:rsidRPr="00F029EE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B283C8F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1A8363F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D35E6A1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EF1B13" w:rsidRPr="0006280B" w14:paraId="23ABAAAB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670C03F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301518E" w14:textId="77777777" w:rsidR="00EF1B13" w:rsidRPr="00991995" w:rsidRDefault="00EF1B13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A29637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69AFD2" w14:textId="77777777" w:rsidR="00EF1B13" w:rsidRPr="00F029EE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8ADE3D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37C808E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A5CC2D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CE4E6F" w:rsidRPr="0006280B" w14:paraId="7F5AB68A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D11EC5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43A595F5" w14:textId="77777777" w:rsidR="00CE4E6F" w:rsidRPr="00991995" w:rsidRDefault="00CE4E6F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76C09B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C7C3A9" w14:textId="77777777" w:rsidR="00CE4E6F" w:rsidRPr="00F029EE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AAA23ED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C312CC4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58F23BC" w14:textId="77777777" w:rsidR="00CE4E6F" w:rsidRPr="00991995" w:rsidRDefault="00CE4E6F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EF1B13" w:rsidRPr="00991995" w14:paraId="28D83CAA" w14:textId="77777777" w:rsidTr="00003563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294D48BB" w14:textId="78C456F3" w:rsidR="00EF1B13" w:rsidRPr="00991995" w:rsidRDefault="00EF1B13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bookmarkStart w:id="1" w:name="_Hlk150331202"/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G</w:t>
            </w:r>
          </w:p>
        </w:tc>
        <w:tc>
          <w:tcPr>
            <w:tcW w:w="5917" w:type="dxa"/>
            <w:shd w:val="clear" w:color="auto" w:fill="F2F2F2"/>
            <w:vAlign w:val="center"/>
          </w:tcPr>
          <w:p w14:paraId="14EC00BB" w14:textId="6C070CD8" w:rsidR="00EF1B13" w:rsidRPr="00991995" w:rsidRDefault="00EF7410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XX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3CE4D4C2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14:paraId="31C2F39D" w14:textId="77777777" w:rsidR="00EF1B13" w:rsidRPr="00F029EE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1F089F69" w14:textId="77777777" w:rsidR="00EF1B13" w:rsidRPr="00991995" w:rsidRDefault="00EF1B13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bookmarkEnd w:id="1"/>
      <w:tr w:rsidR="00F23E49" w:rsidRPr="0006280B" w14:paraId="35FDAA34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7EA4D9D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32B047E4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FC2D716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C237FD" w14:textId="77777777" w:rsidR="00F23E49" w:rsidRPr="00F029EE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5EACC50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BACE60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300EFD5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7C4" w:rsidRPr="0006280B" w14:paraId="68C852E7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1CC4CD8A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450DF296" w14:textId="77777777" w:rsidR="00AC77C4" w:rsidRPr="00991995" w:rsidRDefault="00AC77C4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3203AF6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682BA5F" w14:textId="77777777" w:rsidR="00AC77C4" w:rsidRPr="00F029EE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034A189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E25C223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995897D" w14:textId="77777777" w:rsidR="00AC77C4" w:rsidRPr="00991995" w:rsidRDefault="00AC77C4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F23E49" w:rsidRPr="00991995" w14:paraId="27DC18D6" w14:textId="77777777" w:rsidTr="00003563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03719119" w14:textId="51DE365A" w:rsidR="00F23E49" w:rsidRPr="00991995" w:rsidRDefault="00F23E49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H</w:t>
            </w:r>
          </w:p>
        </w:tc>
        <w:tc>
          <w:tcPr>
            <w:tcW w:w="5917" w:type="dxa"/>
            <w:shd w:val="clear" w:color="auto" w:fill="F2F2F2"/>
            <w:vAlign w:val="center"/>
          </w:tcPr>
          <w:p w14:paraId="36D81478" w14:textId="5D2D8586" w:rsidR="00F23E49" w:rsidRPr="00991995" w:rsidRDefault="00EF7410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XX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1A9615C4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14:paraId="0ACDAF56" w14:textId="77777777" w:rsidR="00F23E49" w:rsidRPr="00F029EE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0FCC336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F23E49" w:rsidRPr="0006280B" w14:paraId="19CBA21D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766C3D48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3177DD7B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7887EE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103A3E8" w14:textId="77777777" w:rsidR="00F23E49" w:rsidRPr="00F029EE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3B3CB15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7382A943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6A457DD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F23E49" w:rsidRPr="0006280B" w14:paraId="4B9C3747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3416EA82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6E2F4B00" w14:textId="77777777" w:rsidR="00F23E49" w:rsidRPr="00991995" w:rsidRDefault="00F23E49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5D2DAC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CADDDE6" w14:textId="77777777" w:rsidR="00F23E49" w:rsidRPr="00F029EE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526A628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6C1320F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1CAA4816" w14:textId="77777777" w:rsidR="00F23E49" w:rsidRPr="00991995" w:rsidRDefault="00F23E49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991995" w14:paraId="725A14E7" w14:textId="77777777" w:rsidTr="00003563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1C89B52D" w14:textId="4066E6FF" w:rsidR="00AC7DFE" w:rsidRPr="00991995" w:rsidRDefault="00AC7DFE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</w:t>
            </w:r>
          </w:p>
        </w:tc>
        <w:tc>
          <w:tcPr>
            <w:tcW w:w="5917" w:type="dxa"/>
            <w:shd w:val="clear" w:color="auto" w:fill="F2F2F2"/>
            <w:vAlign w:val="center"/>
          </w:tcPr>
          <w:p w14:paraId="69F84E05" w14:textId="46136308" w:rsidR="00AC7DFE" w:rsidRPr="00991995" w:rsidRDefault="00EF7410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XX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75D60B6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90" w:type="dxa"/>
            <w:shd w:val="clear" w:color="auto" w:fill="F2F2F2"/>
            <w:vAlign w:val="center"/>
          </w:tcPr>
          <w:p w14:paraId="2F7F61DB" w14:textId="77777777" w:rsidR="00AC7DFE" w:rsidRPr="00F029EE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44D9CB53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AC7DFE" w:rsidRPr="0006280B" w14:paraId="40CE8209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68F6890D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4F4B1EE" w14:textId="77777777" w:rsidR="00AC7DFE" w:rsidRPr="00991995" w:rsidRDefault="00AC7D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A5ADB1E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A94D7B5" w14:textId="77777777" w:rsidR="00AC7DFE" w:rsidRPr="00F029EE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B23EB02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BFB84A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B1D5EE6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AC7DFE" w:rsidRPr="0006280B" w14:paraId="25486A1C" w14:textId="77777777" w:rsidTr="00003563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D5F5D00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5917" w:type="dxa"/>
            <w:shd w:val="clear" w:color="auto" w:fill="auto"/>
            <w:vAlign w:val="center"/>
          </w:tcPr>
          <w:p w14:paraId="5E7F98A6" w14:textId="77777777" w:rsidR="00AC7DFE" w:rsidRPr="00991995" w:rsidRDefault="00AC7DFE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0FF55D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F44E18D" w14:textId="77777777" w:rsidR="00AC7DFE" w:rsidRPr="00F029EE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08DC638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9FA570C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3EA0ED8" w14:textId="77777777" w:rsidR="00AC7DFE" w:rsidRPr="00991995" w:rsidRDefault="00AC7DFE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</w:tbl>
    <w:p w14:paraId="378FD67F" w14:textId="77777777" w:rsidR="007974F7" w:rsidRDefault="007974F7">
      <w:pPr>
        <w:rPr>
          <w:rFonts w:ascii="Arial" w:hAnsi="Arial" w:cs="Arial"/>
        </w:rPr>
      </w:pPr>
    </w:p>
    <w:tbl>
      <w:tblPr>
        <w:tblW w:w="10818" w:type="dxa"/>
        <w:tblBorders>
          <w:top w:val="single" w:sz="8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29414F" w14:paraId="172D17C2" w14:textId="77777777" w:rsidTr="00B03423">
        <w:tc>
          <w:tcPr>
            <w:tcW w:w="10818" w:type="dxa"/>
            <w:shd w:val="clear" w:color="auto" w:fill="auto"/>
            <w:vAlign w:val="center"/>
          </w:tcPr>
          <w:p w14:paraId="79C0E6C8" w14:textId="77777777" w:rsidR="000503E2" w:rsidRPr="000503E2" w:rsidRDefault="000503E2" w:rsidP="00B03423">
            <w:pPr>
              <w:ind w:right="-281"/>
              <w:rPr>
                <w:rFonts w:ascii="Arial" w:hAnsi="Arial" w:cs="Arial"/>
                <w:color w:val="auto"/>
                <w:sz w:val="8"/>
                <w:szCs w:val="8"/>
                <w:u w:val="none"/>
              </w:rPr>
            </w:pPr>
          </w:p>
          <w:p w14:paraId="645B21D0" w14:textId="1E5AD495" w:rsidR="0029414F" w:rsidRPr="000002F1" w:rsidRDefault="0029414F" w:rsidP="00B03423">
            <w:pPr>
              <w:ind w:right="-281"/>
              <w:rPr>
                <w:rFonts w:ascii="Arial" w:hAnsi="Arial" w:cs="Arial"/>
              </w:rPr>
            </w:pP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lastRenderedPageBreak/>
              <w:t xml:space="preserve">Any comments, additions, or corrections 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are to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be 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submitted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in writing, within five (5) business days of the issue date of these minutes.  If no comments, additions, or corrections are received with</w:t>
            </w:r>
            <w:r w:rsidR="00104C61"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in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five (5) business days </w:t>
            </w:r>
            <w:r w:rsidR="00EF625A"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of the issue date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, these minutes shall be deemed approved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,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and shall be binding on all parties.</w:t>
            </w:r>
          </w:p>
        </w:tc>
      </w:tr>
    </w:tbl>
    <w:p w14:paraId="552E5D95" w14:textId="4BB76636" w:rsidR="0029414F" w:rsidRDefault="00B03423" w:rsidP="00CA1A5B">
      <w:pPr>
        <w:tabs>
          <w:tab w:val="left" w:pos="4694"/>
          <w:tab w:val="left" w:pos="10710"/>
        </w:tabs>
      </w:pPr>
      <w:r>
        <w:lastRenderedPageBreak/>
        <w:tab/>
      </w:r>
      <w:r w:rsidR="00CA1A5B">
        <w:tab/>
      </w:r>
    </w:p>
    <w:p w14:paraId="5076A939" w14:textId="77777777" w:rsidR="002B511B" w:rsidRPr="002B511B" w:rsidRDefault="002B511B" w:rsidP="002B511B">
      <w:pPr>
        <w:rPr>
          <w:sz w:val="8"/>
          <w:szCs w:val="8"/>
        </w:rPr>
      </w:pPr>
    </w:p>
    <w:p w14:paraId="7D52D5AB" w14:textId="77777777" w:rsidR="002B511B" w:rsidRPr="002B511B" w:rsidRDefault="002B511B" w:rsidP="002B511B">
      <w:pPr>
        <w:rPr>
          <w:sz w:val="8"/>
          <w:szCs w:val="8"/>
        </w:rPr>
      </w:pPr>
    </w:p>
    <w:p w14:paraId="28E444AA" w14:textId="77777777" w:rsidR="002B511B" w:rsidRPr="002B511B" w:rsidRDefault="002B511B" w:rsidP="002B511B">
      <w:pPr>
        <w:rPr>
          <w:sz w:val="8"/>
          <w:szCs w:val="8"/>
        </w:rPr>
      </w:pPr>
    </w:p>
    <w:p w14:paraId="0328E8C7" w14:textId="77777777" w:rsidR="002B511B" w:rsidRPr="002B511B" w:rsidRDefault="002B511B" w:rsidP="002B511B">
      <w:pPr>
        <w:rPr>
          <w:sz w:val="8"/>
          <w:szCs w:val="8"/>
        </w:rPr>
      </w:pPr>
    </w:p>
    <w:sectPr w:rsidR="002B511B" w:rsidRPr="002B511B" w:rsidSect="009750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92" w:right="990" w:bottom="720" w:left="810" w:header="450" w:footer="6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60BEA" w14:textId="77777777" w:rsidR="00774F88" w:rsidRDefault="00774F88">
      <w:r>
        <w:separator/>
      </w:r>
    </w:p>
  </w:endnote>
  <w:endnote w:type="continuationSeparator" w:id="0">
    <w:p w14:paraId="5A145FF9" w14:textId="77777777" w:rsidR="00774F88" w:rsidRDefault="0077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D043" w14:textId="77777777" w:rsidR="00302B5B" w:rsidRDefault="00302B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7164" w14:textId="10CE011E" w:rsidR="00CA1A5B" w:rsidRPr="00CA1A5B" w:rsidRDefault="0030078A" w:rsidP="00B01FDC">
    <w:pPr>
      <w:pStyle w:val="Footer"/>
      <w:tabs>
        <w:tab w:val="clear" w:pos="4320"/>
        <w:tab w:val="clear" w:pos="8640"/>
        <w:tab w:val="center" w:pos="3960"/>
      </w:tabs>
      <w:rPr>
        <w:rFonts w:ascii="Arial" w:hAnsi="Arial" w:cs="Arial"/>
        <w:color w:val="auto"/>
        <w:sz w:val="16"/>
        <w:szCs w:val="16"/>
        <w:u w:val="none"/>
      </w:rPr>
    </w:pPr>
    <w:r w:rsidRPr="0016506C">
      <w:rPr>
        <w:rFonts w:ascii="Arial" w:hAnsi="Arial" w:cs="Arial"/>
        <w:b/>
        <w:color w:val="auto"/>
        <w:sz w:val="16"/>
        <w:szCs w:val="16"/>
        <w:u w:val="none"/>
      </w:rPr>
      <w:t>P</w:t>
    </w:r>
    <w:r w:rsidR="00727002">
      <w:rPr>
        <w:rFonts w:ascii="Arial" w:hAnsi="Arial" w:cs="Arial"/>
        <w:b/>
        <w:color w:val="auto"/>
        <w:sz w:val="16"/>
        <w:szCs w:val="16"/>
        <w:u w:val="none"/>
      </w:rPr>
      <w:t>F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-F-1</w:t>
    </w:r>
    <w:r w:rsidR="00E52A23">
      <w:rPr>
        <w:rFonts w:ascii="Arial" w:hAnsi="Arial" w:cs="Arial"/>
        <w:b/>
        <w:color w:val="auto"/>
        <w:sz w:val="16"/>
        <w:szCs w:val="16"/>
        <w:u w:val="none"/>
      </w:rPr>
      <w:t>3</w:t>
    </w:r>
    <w:r w:rsidR="00D56D8D">
      <w:rPr>
        <w:rFonts w:ascii="Arial" w:hAnsi="Arial" w:cs="Arial"/>
        <w:b/>
        <w:color w:val="auto"/>
        <w:sz w:val="16"/>
        <w:szCs w:val="16"/>
        <w:u w:val="none"/>
      </w:rPr>
      <w:t xml:space="preserve"> </w:t>
    </w:r>
    <w:r w:rsidR="00F46F9D" w:rsidRPr="0016506C">
      <w:rPr>
        <w:rFonts w:ascii="Arial" w:hAnsi="Arial" w:cs="Arial"/>
        <w:b/>
        <w:color w:val="auto"/>
        <w:sz w:val="16"/>
        <w:szCs w:val="16"/>
        <w:u w:val="none"/>
      </w:rPr>
      <w:t>Meetin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g</w:t>
    </w:r>
    <w:r w:rsidR="00EF4B13" w:rsidRPr="0016506C">
      <w:rPr>
        <w:rFonts w:ascii="Arial" w:hAnsi="Arial" w:cs="Arial"/>
        <w:b/>
        <w:color w:val="auto"/>
        <w:sz w:val="16"/>
        <w:szCs w:val="16"/>
        <w:u w:val="none"/>
      </w:rPr>
      <w:t xml:space="preserve"> 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Minutes</w:t>
    </w:r>
    <w:r w:rsidR="004C7C63">
      <w:rPr>
        <w:rFonts w:ascii="Arial" w:hAnsi="Arial" w:cs="Arial"/>
        <w:b/>
        <w:color w:val="auto"/>
        <w:sz w:val="16"/>
        <w:szCs w:val="16"/>
        <w:u w:val="none"/>
      </w:rPr>
      <w:tab/>
    </w:r>
    <w:r w:rsidR="004C7C63">
      <w:rPr>
        <w:rFonts w:ascii="Arial" w:hAnsi="Arial" w:cs="Arial"/>
        <w:color w:val="auto"/>
        <w:sz w:val="16"/>
        <w:szCs w:val="16"/>
        <w:u w:val="none"/>
      </w:rPr>
      <w:tab/>
    </w:r>
    <w:r w:rsidR="004C7C63">
      <w:rPr>
        <w:rFonts w:ascii="Arial" w:hAnsi="Arial" w:cs="Arial"/>
        <w:color w:val="auto"/>
        <w:sz w:val="16"/>
        <w:szCs w:val="16"/>
        <w:u w:val="none"/>
      </w:rPr>
      <w:tab/>
    </w:r>
    <w:r w:rsidR="00766489">
      <w:rPr>
        <w:rFonts w:ascii="Arial" w:hAnsi="Arial" w:cs="Arial"/>
        <w:color w:val="auto"/>
        <w:sz w:val="16"/>
        <w:szCs w:val="16"/>
        <w:u w:val="none"/>
      </w:rPr>
      <w:tab/>
    </w:r>
    <w:r w:rsidR="00766489">
      <w:rPr>
        <w:rFonts w:ascii="Arial" w:hAnsi="Arial" w:cs="Arial"/>
        <w:color w:val="auto"/>
        <w:sz w:val="16"/>
        <w:szCs w:val="16"/>
        <w:u w:val="none"/>
      </w:rPr>
      <w:tab/>
    </w:r>
    <w:r w:rsidR="00766489">
      <w:rPr>
        <w:rFonts w:ascii="Arial" w:hAnsi="Arial" w:cs="Arial"/>
        <w:color w:val="auto"/>
        <w:sz w:val="16"/>
        <w:szCs w:val="16"/>
        <w:u w:val="none"/>
      </w:rPr>
      <w:tab/>
    </w:r>
    <w:r w:rsidR="00766489">
      <w:rPr>
        <w:rFonts w:ascii="Arial" w:hAnsi="Arial" w:cs="Arial"/>
        <w:color w:val="auto"/>
        <w:sz w:val="16"/>
        <w:szCs w:val="16"/>
        <w:u w:val="none"/>
      </w:rPr>
      <w:tab/>
    </w:r>
    <w:r w:rsidR="00766489">
      <w:rPr>
        <w:rFonts w:ascii="Arial" w:hAnsi="Arial" w:cs="Arial"/>
        <w:color w:val="auto"/>
        <w:sz w:val="16"/>
        <w:szCs w:val="16"/>
        <w:u w:val="none"/>
      </w:rPr>
      <w:tab/>
    </w:r>
    <w:r w:rsidR="00766489">
      <w:rPr>
        <w:rFonts w:ascii="Arial" w:hAnsi="Arial" w:cs="Arial"/>
        <w:color w:val="auto"/>
        <w:sz w:val="16"/>
        <w:szCs w:val="16"/>
        <w:u w:val="none"/>
      </w:rPr>
      <w:tab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t xml:space="preserve">Page 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begin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instrText xml:space="preserve"> PAGE </w:instrTex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separate"/>
    </w:r>
    <w:r w:rsidR="00CB0853">
      <w:rPr>
        <w:rFonts w:ascii="Arial" w:hAnsi="Arial" w:cs="Arial"/>
        <w:noProof/>
        <w:color w:val="auto"/>
        <w:sz w:val="16"/>
        <w:szCs w:val="16"/>
        <w:u w:val="none"/>
      </w:rPr>
      <w:t>1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end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t xml:space="preserve"> of 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begin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instrText xml:space="preserve"> NUMPAGES  </w:instrTex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separate"/>
    </w:r>
    <w:r w:rsidR="00CB0853">
      <w:rPr>
        <w:rFonts w:ascii="Arial" w:hAnsi="Arial" w:cs="Arial"/>
        <w:noProof/>
        <w:color w:val="auto"/>
        <w:sz w:val="16"/>
        <w:szCs w:val="16"/>
        <w:u w:val="none"/>
      </w:rPr>
      <w:t>1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end"/>
    </w:r>
  </w:p>
  <w:p w14:paraId="62DD926A" w14:textId="77777777" w:rsidR="00AE3045" w:rsidRDefault="0030078A" w:rsidP="002B511B">
    <w:pPr>
      <w:pStyle w:val="Footer"/>
      <w:tabs>
        <w:tab w:val="clear" w:pos="4320"/>
        <w:tab w:val="clear" w:pos="8640"/>
        <w:tab w:val="left" w:pos="3690"/>
        <w:tab w:val="center" w:pos="4140"/>
        <w:tab w:val="left" w:pos="5310"/>
        <w:tab w:val="left" w:pos="5850"/>
        <w:tab w:val="left" w:pos="7200"/>
        <w:tab w:val="left" w:pos="8280"/>
        <w:tab w:val="right" w:pos="10710"/>
      </w:tabs>
      <w:spacing w:after="120"/>
      <w:rPr>
        <w:rFonts w:ascii="Arial" w:hAnsi="Arial" w:cs="Arial"/>
        <w:color w:val="auto"/>
        <w:sz w:val="16"/>
        <w:szCs w:val="16"/>
        <w:u w:val="none"/>
      </w:rPr>
    </w:pPr>
    <w:r w:rsidRPr="0030078A">
      <w:rPr>
        <w:rFonts w:ascii="Arial" w:hAnsi="Arial" w:cs="Arial"/>
        <w:color w:val="auto"/>
        <w:sz w:val="16"/>
        <w:szCs w:val="16"/>
        <w:u w:val="none"/>
      </w:rPr>
      <w:t>Rev. 0</w:t>
    </w:r>
    <w:r w:rsidR="00357821">
      <w:rPr>
        <w:rFonts w:ascii="Arial" w:hAnsi="Arial" w:cs="Arial"/>
        <w:color w:val="auto"/>
        <w:sz w:val="16"/>
        <w:szCs w:val="16"/>
        <w:u w:val="none"/>
      </w:rPr>
      <w:t>1</w:t>
    </w:r>
    <w:r w:rsidR="00A873B6">
      <w:rPr>
        <w:rFonts w:ascii="Arial" w:hAnsi="Arial" w:cs="Arial"/>
        <w:color w:val="auto"/>
        <w:sz w:val="16"/>
        <w:szCs w:val="16"/>
        <w:u w:val="none"/>
      </w:rPr>
      <w:t>,</w:t>
    </w:r>
    <w:r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30078A">
      <w:rPr>
        <w:rFonts w:ascii="Arial" w:hAnsi="Arial" w:cs="Arial"/>
        <w:color w:val="auto"/>
        <w:sz w:val="16"/>
        <w:szCs w:val="16"/>
        <w:u w:val="none"/>
      </w:rPr>
      <w:t xml:space="preserve">Issue Date: </w:t>
    </w:r>
    <w:r w:rsidR="0016506C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0606F6">
      <w:rPr>
        <w:rFonts w:ascii="Arial" w:hAnsi="Arial" w:cs="Arial"/>
        <w:color w:val="auto"/>
        <w:sz w:val="16"/>
        <w:szCs w:val="16"/>
        <w:u w:val="none"/>
      </w:rPr>
      <w:t>12</w:t>
    </w:r>
    <w:r w:rsidR="00745505">
      <w:rPr>
        <w:rFonts w:ascii="Arial" w:hAnsi="Arial" w:cs="Arial"/>
        <w:color w:val="auto"/>
        <w:sz w:val="16"/>
        <w:szCs w:val="16"/>
        <w:u w:val="none"/>
      </w:rPr>
      <w:t>-01</w:t>
    </w:r>
    <w:r w:rsidR="00CB0853">
      <w:rPr>
        <w:rFonts w:ascii="Arial" w:hAnsi="Arial" w:cs="Arial"/>
        <w:color w:val="auto"/>
        <w:sz w:val="16"/>
        <w:szCs w:val="16"/>
        <w:u w:val="none"/>
      </w:rPr>
      <w:t>-</w:t>
    </w:r>
    <w:r w:rsidR="00727002">
      <w:rPr>
        <w:rFonts w:ascii="Arial" w:hAnsi="Arial" w:cs="Arial"/>
        <w:color w:val="auto"/>
        <w:sz w:val="16"/>
        <w:szCs w:val="16"/>
        <w:u w:val="none"/>
      </w:rPr>
      <w:t>2</w:t>
    </w:r>
    <w:r w:rsidR="006A14B3">
      <w:rPr>
        <w:rFonts w:ascii="Arial" w:hAnsi="Arial" w:cs="Arial"/>
        <w:color w:val="auto"/>
        <w:sz w:val="16"/>
        <w:szCs w:val="16"/>
        <w:u w:val="none"/>
      </w:rPr>
      <w:t>3</w:t>
    </w:r>
  </w:p>
  <w:tbl>
    <w:tblPr>
      <w:tblStyle w:val="TableGrid"/>
      <w:tblW w:w="10880" w:type="dxa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4"/>
      <w:gridCol w:w="3176"/>
      <w:gridCol w:w="1175"/>
      <w:gridCol w:w="1435"/>
      <w:gridCol w:w="810"/>
      <w:gridCol w:w="905"/>
      <w:gridCol w:w="1255"/>
      <w:gridCol w:w="720"/>
    </w:tblGrid>
    <w:tr w:rsidR="005358E9" w:rsidRPr="00B8699B" w14:paraId="713114B2" w14:textId="77777777" w:rsidTr="00003563">
      <w:tc>
        <w:tcPr>
          <w:tcW w:w="1404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124458B9" w14:textId="77777777" w:rsidR="005358E9" w:rsidRPr="00003563" w:rsidRDefault="005358E9" w:rsidP="005358E9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rFonts w:asciiTheme="minorHAnsi" w:hAnsiTheme="minorHAnsi" w:cstheme="minorHAnsi"/>
              <w:color w:val="auto"/>
              <w:sz w:val="18"/>
              <w:szCs w:val="18"/>
            </w:rPr>
          </w:pPr>
          <w:r w:rsidRPr="00003563">
            <w:rPr>
              <w:rFonts w:asciiTheme="minorHAnsi" w:hAnsiTheme="minorHAnsi" w:cstheme="minorHAnsi"/>
              <w:color w:val="auto"/>
              <w:sz w:val="18"/>
              <w:szCs w:val="18"/>
            </w:rPr>
            <w:t>Project Name:</w:t>
          </w:r>
        </w:p>
      </w:tc>
      <w:tc>
        <w:tcPr>
          <w:tcW w:w="9476" w:type="dxa"/>
          <w:gridSpan w:val="7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630C7D55" w14:textId="77777777" w:rsidR="005358E9" w:rsidRPr="00003563" w:rsidRDefault="005358E9" w:rsidP="005358E9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rFonts w:asciiTheme="minorHAnsi" w:hAnsiTheme="minorHAnsi" w:cstheme="minorHAnsi"/>
              <w:color w:val="auto"/>
              <w:sz w:val="18"/>
              <w:szCs w:val="18"/>
            </w:rPr>
          </w:pPr>
        </w:p>
      </w:tc>
    </w:tr>
    <w:tr w:rsidR="005358E9" w:rsidRPr="00B8699B" w14:paraId="6E43BCB3" w14:textId="77777777" w:rsidTr="00003563">
      <w:tc>
        <w:tcPr>
          <w:tcW w:w="1404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02F3E34F" w14:textId="4709EFCB" w:rsidR="005358E9" w:rsidRPr="00003563" w:rsidRDefault="005358E9" w:rsidP="005358E9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rFonts w:asciiTheme="minorHAnsi" w:hAnsiTheme="minorHAnsi" w:cstheme="minorHAnsi"/>
              <w:color w:val="auto"/>
              <w:sz w:val="18"/>
              <w:szCs w:val="18"/>
            </w:rPr>
          </w:pPr>
          <w:r w:rsidRPr="00003563">
            <w:rPr>
              <w:rFonts w:asciiTheme="minorHAnsi" w:hAnsiTheme="minorHAnsi" w:cstheme="minorHAnsi"/>
              <w:color w:val="auto"/>
              <w:sz w:val="18"/>
              <w:szCs w:val="18"/>
            </w:rPr>
            <w:t>Project #</w:t>
          </w:r>
          <w:r w:rsidR="00302B5B">
            <w:rPr>
              <w:rFonts w:asciiTheme="minorHAnsi" w:hAnsiTheme="minorHAnsi" w:cstheme="minorHAnsi"/>
              <w:color w:val="auto"/>
              <w:sz w:val="18"/>
              <w:szCs w:val="18"/>
            </w:rPr>
            <w:t xml:space="preserve"> /PPN</w:t>
          </w:r>
          <w:r w:rsidRPr="00003563">
            <w:rPr>
              <w:rFonts w:asciiTheme="minorHAnsi" w:hAnsiTheme="minorHAnsi" w:cstheme="minorHAnsi"/>
              <w:color w:val="auto"/>
              <w:sz w:val="18"/>
              <w:szCs w:val="18"/>
            </w:rPr>
            <w:t>:</w:t>
          </w:r>
        </w:p>
      </w:tc>
      <w:tc>
        <w:tcPr>
          <w:tcW w:w="3176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6163FDE0" w14:textId="77777777" w:rsidR="005358E9" w:rsidRPr="00003563" w:rsidRDefault="005358E9" w:rsidP="005358E9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rFonts w:asciiTheme="minorHAnsi" w:hAnsiTheme="minorHAnsi" w:cstheme="minorHAnsi"/>
              <w:color w:val="auto"/>
              <w:sz w:val="18"/>
              <w:szCs w:val="18"/>
            </w:rPr>
          </w:pPr>
        </w:p>
      </w:tc>
      <w:tc>
        <w:tcPr>
          <w:tcW w:w="1175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540F72B6" w14:textId="77777777" w:rsidR="005358E9" w:rsidRPr="00003563" w:rsidRDefault="005358E9" w:rsidP="005358E9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rFonts w:asciiTheme="minorHAnsi" w:hAnsiTheme="minorHAnsi" w:cstheme="minorHAnsi"/>
              <w:color w:val="auto"/>
              <w:sz w:val="18"/>
              <w:szCs w:val="18"/>
            </w:rPr>
          </w:pPr>
          <w:r w:rsidRPr="00003563">
            <w:rPr>
              <w:rFonts w:asciiTheme="minorHAnsi" w:hAnsiTheme="minorHAnsi" w:cstheme="minorHAnsi"/>
              <w:color w:val="auto"/>
              <w:sz w:val="18"/>
              <w:szCs w:val="18"/>
            </w:rPr>
            <w:t>Contract #</w:t>
          </w:r>
        </w:p>
      </w:tc>
      <w:tc>
        <w:tcPr>
          <w:tcW w:w="1435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6FB09604" w14:textId="77777777" w:rsidR="005358E9" w:rsidRPr="00003563" w:rsidRDefault="005358E9" w:rsidP="005358E9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rFonts w:asciiTheme="minorHAnsi" w:hAnsiTheme="minorHAnsi" w:cstheme="minorHAnsi"/>
              <w:color w:val="auto"/>
              <w:sz w:val="18"/>
              <w:szCs w:val="18"/>
            </w:rPr>
          </w:pPr>
        </w:p>
      </w:tc>
      <w:tc>
        <w:tcPr>
          <w:tcW w:w="81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647818DA" w14:textId="77777777" w:rsidR="005358E9" w:rsidRPr="00003563" w:rsidRDefault="005358E9" w:rsidP="005358E9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rFonts w:asciiTheme="minorHAnsi" w:hAnsiTheme="minorHAnsi" w:cstheme="minorHAnsi"/>
              <w:color w:val="auto"/>
              <w:sz w:val="18"/>
              <w:szCs w:val="18"/>
            </w:rPr>
          </w:pPr>
          <w:r w:rsidRPr="00003563">
            <w:rPr>
              <w:rFonts w:asciiTheme="minorHAnsi" w:hAnsiTheme="minorHAnsi" w:cstheme="minorHAnsi"/>
              <w:color w:val="auto"/>
              <w:sz w:val="18"/>
              <w:szCs w:val="18"/>
            </w:rPr>
            <w:t>Task #</w:t>
          </w:r>
        </w:p>
      </w:tc>
      <w:tc>
        <w:tcPr>
          <w:tcW w:w="905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6E5E57B5" w14:textId="77777777" w:rsidR="005358E9" w:rsidRPr="00003563" w:rsidRDefault="005358E9" w:rsidP="005358E9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rFonts w:asciiTheme="minorHAnsi" w:hAnsiTheme="minorHAnsi" w:cstheme="minorHAnsi"/>
              <w:color w:val="auto"/>
              <w:sz w:val="18"/>
              <w:szCs w:val="18"/>
            </w:rPr>
          </w:pPr>
        </w:p>
      </w:tc>
      <w:tc>
        <w:tcPr>
          <w:tcW w:w="1255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3457A5E7" w14:textId="6F56BF0B" w:rsidR="005358E9" w:rsidRPr="00003563" w:rsidRDefault="005358E9" w:rsidP="005358E9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rFonts w:asciiTheme="minorHAnsi" w:hAnsiTheme="minorHAnsi" w:cstheme="minorHAnsi"/>
              <w:color w:val="auto"/>
              <w:sz w:val="18"/>
              <w:szCs w:val="18"/>
            </w:rPr>
          </w:pPr>
          <w:r w:rsidRPr="00003563">
            <w:rPr>
              <w:rFonts w:asciiTheme="minorHAnsi" w:hAnsiTheme="minorHAnsi" w:cstheme="minorHAnsi"/>
              <w:color w:val="auto"/>
              <w:sz w:val="18"/>
              <w:szCs w:val="18"/>
            </w:rPr>
            <w:t>Meeting #:</w:t>
          </w:r>
        </w:p>
      </w:tc>
      <w:tc>
        <w:tcPr>
          <w:tcW w:w="7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21845F2B" w14:textId="77777777" w:rsidR="005358E9" w:rsidRPr="00003563" w:rsidRDefault="005358E9" w:rsidP="005358E9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rFonts w:asciiTheme="minorHAnsi" w:hAnsiTheme="minorHAnsi" w:cstheme="minorHAnsi"/>
              <w:color w:val="auto"/>
              <w:sz w:val="18"/>
              <w:szCs w:val="18"/>
            </w:rPr>
          </w:pPr>
        </w:p>
      </w:tc>
    </w:tr>
  </w:tbl>
  <w:p w14:paraId="6701D66E" w14:textId="449290CC" w:rsidR="00F46F9D" w:rsidRPr="0089118E" w:rsidRDefault="00F46F9D" w:rsidP="002B511B">
    <w:pPr>
      <w:pStyle w:val="Footer"/>
      <w:tabs>
        <w:tab w:val="clear" w:pos="4320"/>
        <w:tab w:val="clear" w:pos="8640"/>
        <w:tab w:val="left" w:pos="3690"/>
        <w:tab w:val="center" w:pos="4140"/>
        <w:tab w:val="left" w:pos="5310"/>
        <w:tab w:val="left" w:pos="5850"/>
        <w:tab w:val="left" w:pos="7200"/>
        <w:tab w:val="left" w:pos="8280"/>
        <w:tab w:val="right" w:pos="104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78"/>
      <w:gridCol w:w="3845"/>
      <w:gridCol w:w="1947"/>
      <w:gridCol w:w="1170"/>
    </w:tblGrid>
    <w:tr w:rsidR="00F46F9D" w:rsidRPr="00833BE2" w14:paraId="52F5B03A" w14:textId="77777777">
      <w:tc>
        <w:tcPr>
          <w:tcW w:w="3552" w:type="dxa"/>
          <w:shd w:val="clear" w:color="auto" w:fill="auto"/>
        </w:tcPr>
        <w:p w14:paraId="4E22B000" w14:textId="77777777" w:rsidR="00F46F9D" w:rsidRPr="000002F1" w:rsidRDefault="00F46F9D" w:rsidP="008A4DFA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Meeting Minutes Form</w:t>
          </w:r>
        </w:p>
      </w:tc>
      <w:tc>
        <w:tcPr>
          <w:tcW w:w="5916" w:type="dxa"/>
          <w:gridSpan w:val="2"/>
          <w:shd w:val="clear" w:color="auto" w:fill="auto"/>
        </w:tcPr>
        <w:p w14:paraId="23C6C977" w14:textId="77777777" w:rsidR="00F46F9D" w:rsidRPr="000002F1" w:rsidRDefault="00F46F9D" w:rsidP="00273803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FA3608">
            <w:rPr>
              <w:rFonts w:ascii="Arial" w:hAnsi="Arial" w:cs="Arial"/>
              <w:color w:val="auto"/>
              <w:sz w:val="16"/>
              <w:szCs w:val="16"/>
              <w:u w:val="none"/>
            </w:rPr>
            <w:t>Project Name:</w:t>
          </w:r>
          <w:r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  RID Bridge Rehab</w:t>
          </w:r>
        </w:p>
      </w:tc>
      <w:tc>
        <w:tcPr>
          <w:tcW w:w="1188" w:type="dxa"/>
          <w:shd w:val="clear" w:color="auto" w:fill="auto"/>
        </w:tcPr>
        <w:p w14:paraId="1C2BAF6D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t xml:space="preserve">Page 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PAGE </w:instrTex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color w:val="auto"/>
              <w:sz w:val="16"/>
              <w:szCs w:val="16"/>
              <w:u w:val="none"/>
            </w:rPr>
            <w:t>1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t xml:space="preserve"> of 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NUMPAGES </w:instrTex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 w:rsidR="00CA1A5B">
            <w:rPr>
              <w:rStyle w:val="PageNumber"/>
              <w:rFonts w:ascii="Arial" w:hAnsi="Arial" w:cs="Arial"/>
              <w:noProof/>
              <w:color w:val="auto"/>
              <w:sz w:val="16"/>
              <w:szCs w:val="16"/>
              <w:u w:val="none"/>
            </w:rPr>
            <w:t>1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</w:p>
      </w:tc>
    </w:tr>
    <w:tr w:rsidR="00F46F9D" w:rsidRPr="00833BE2" w14:paraId="04BC944D" w14:textId="77777777">
      <w:tc>
        <w:tcPr>
          <w:tcW w:w="3552" w:type="dxa"/>
          <w:shd w:val="clear" w:color="auto" w:fill="auto"/>
        </w:tcPr>
        <w:p w14:paraId="367693C9" w14:textId="1FC40F4B" w:rsidR="00F46F9D" w:rsidRPr="000002F1" w:rsidRDefault="00F46F9D" w:rsidP="00294DFC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Printed On: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PRINTDATE \@ "M/d/yyyy h:mm:ss am/pm" </w:instrTex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 w:rsidR="003942B4">
            <w:rPr>
              <w:rFonts w:ascii="Arial" w:hAnsi="Arial" w:cs="Arial"/>
              <w:noProof/>
              <w:color w:val="auto"/>
              <w:sz w:val="16"/>
              <w:szCs w:val="16"/>
              <w:u w:val="none"/>
            </w:rPr>
            <w:t>11/17/2023 5:56:00 AM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</w:p>
      </w:tc>
      <w:tc>
        <w:tcPr>
          <w:tcW w:w="3936" w:type="dxa"/>
          <w:shd w:val="clear" w:color="auto" w:fill="auto"/>
        </w:tcPr>
        <w:p w14:paraId="7E106360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Project #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AA-</w:t>
          </w:r>
          <w:proofErr w:type="gramStart"/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9876 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Contract</w:t>
          </w:r>
          <w:proofErr w:type="gramEnd"/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89118E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#: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K12345 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Task #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1</w:t>
          </w:r>
        </w:p>
      </w:tc>
      <w:tc>
        <w:tcPr>
          <w:tcW w:w="1980" w:type="dxa"/>
          <w:shd w:val="clear" w:color="auto" w:fill="auto"/>
        </w:tcPr>
        <w:p w14:paraId="55C16684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Progress Meeting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01</w:t>
          </w:r>
        </w:p>
      </w:tc>
      <w:tc>
        <w:tcPr>
          <w:tcW w:w="1188" w:type="dxa"/>
          <w:shd w:val="clear" w:color="auto" w:fill="auto"/>
        </w:tcPr>
        <w:p w14:paraId="7786AD8B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</w:p>
      </w:tc>
    </w:tr>
  </w:tbl>
  <w:p w14:paraId="5192098A" w14:textId="77777777" w:rsidR="00F46F9D" w:rsidRDefault="00F46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62B8" w14:textId="77777777" w:rsidR="00774F88" w:rsidRDefault="00774F88">
      <w:r>
        <w:separator/>
      </w:r>
    </w:p>
  </w:footnote>
  <w:footnote w:type="continuationSeparator" w:id="0">
    <w:p w14:paraId="3E331612" w14:textId="77777777" w:rsidR="00774F88" w:rsidRDefault="00774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F8E1" w14:textId="77777777" w:rsidR="00302B5B" w:rsidRDefault="00302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BB72" w14:textId="69D281CA" w:rsidR="009750EA" w:rsidRDefault="001E0252" w:rsidP="00B03423">
    <w:pPr>
      <w:pStyle w:val="Header"/>
      <w:rPr>
        <w:rFonts w:ascii="Arial" w:eastAsia="Arial" w:hAnsi="Arial" w:cs="Arial"/>
        <w:b/>
        <w:noProof/>
        <w:sz w:val="20"/>
        <w:u w:val="none"/>
      </w:rPr>
    </w:pPr>
    <w:r>
      <w:rPr>
        <w:rFonts w:ascii="Arial" w:eastAsia="Arial" w:hAnsi="Arial" w:cs="Arial"/>
        <w:b/>
        <w:noProof/>
        <w:sz w:val="20"/>
        <w:u w:val="non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6B24B9" wp14:editId="0D575131">
              <wp:simplePos x="0" y="0"/>
              <wp:positionH relativeFrom="column">
                <wp:posOffset>2171065</wp:posOffset>
              </wp:positionH>
              <wp:positionV relativeFrom="paragraph">
                <wp:posOffset>-41275</wp:posOffset>
              </wp:positionV>
              <wp:extent cx="4545965" cy="614045"/>
              <wp:effectExtent l="0" t="0" r="0" b="0"/>
              <wp:wrapNone/>
              <wp:docPr id="126496147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5965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257C1" w14:textId="77777777" w:rsidR="00683F98" w:rsidRPr="00683F98" w:rsidRDefault="00683F98" w:rsidP="007C6F9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auto"/>
                              <w:sz w:val="28"/>
                              <w:szCs w:val="28"/>
                              <w:u w:val="none"/>
                            </w:rPr>
                          </w:pPr>
                        </w:p>
                        <w:p w14:paraId="12564807" w14:textId="123FFC65" w:rsidR="007C6F92" w:rsidRDefault="009D6EF8" w:rsidP="007C6F9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auto"/>
                              <w:sz w:val="36"/>
                              <w:szCs w:val="36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auto"/>
                              <w:sz w:val="36"/>
                              <w:szCs w:val="36"/>
                              <w:u w:val="none"/>
                            </w:rPr>
                            <w:t xml:space="preserve">Meeting </w:t>
                          </w:r>
                          <w:r w:rsidR="007C6F92" w:rsidRPr="00FA4D8D">
                            <w:rPr>
                              <w:rFonts w:ascii="Arial" w:hAnsi="Arial" w:cs="Arial"/>
                              <w:b/>
                              <w:noProof/>
                              <w:color w:val="auto"/>
                              <w:sz w:val="36"/>
                              <w:szCs w:val="36"/>
                              <w:u w:val="none"/>
                            </w:rPr>
                            <w:t>Minutes</w:t>
                          </w:r>
                        </w:p>
                        <w:p w14:paraId="6E8B6E41" w14:textId="77777777" w:rsidR="00683F98" w:rsidRPr="00FA4D8D" w:rsidRDefault="00683F98" w:rsidP="007C6F9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auto"/>
                              <w:sz w:val="36"/>
                              <w:szCs w:val="36"/>
                              <w:u w:val="none"/>
                            </w:rPr>
                          </w:pPr>
                        </w:p>
                        <w:p w14:paraId="63997CD1" w14:textId="77777777" w:rsidR="007C6F92" w:rsidRDefault="007C6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B24B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0.95pt;margin-top:-3.25pt;width:357.95pt;height:4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" stroked="f">
              <v:textbox>
                <w:txbxContent>
                  <w:p w14:paraId="3BC257C1" w14:textId="77777777" w:rsidR="00683F98" w:rsidRPr="00683F98" w:rsidRDefault="00683F98" w:rsidP="007C6F92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noProof/>
                        <w:color w:val="auto"/>
                        <w:sz w:val="28"/>
                        <w:szCs w:val="28"/>
                        <w:u w:val="none"/>
                      </w:rPr>
                    </w:pPr>
                  </w:p>
                  <w:p w14:paraId="12564807" w14:textId="123FFC65" w:rsidR="007C6F92" w:rsidRDefault="009D6EF8" w:rsidP="007C6F92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noProof/>
                        <w:color w:val="auto"/>
                        <w:sz w:val="36"/>
                        <w:szCs w:val="36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auto"/>
                        <w:sz w:val="36"/>
                        <w:szCs w:val="36"/>
                        <w:u w:val="none"/>
                      </w:rPr>
                      <w:t xml:space="preserve">Meeting </w:t>
                    </w:r>
                    <w:r w:rsidR="007C6F92" w:rsidRPr="00FA4D8D">
                      <w:rPr>
                        <w:rFonts w:ascii="Arial" w:hAnsi="Arial" w:cs="Arial"/>
                        <w:b/>
                        <w:noProof/>
                        <w:color w:val="auto"/>
                        <w:sz w:val="36"/>
                        <w:szCs w:val="36"/>
                        <w:u w:val="none"/>
                      </w:rPr>
                      <w:t>Minutes</w:t>
                    </w:r>
                  </w:p>
                  <w:p w14:paraId="6E8B6E41" w14:textId="77777777" w:rsidR="00683F98" w:rsidRPr="00FA4D8D" w:rsidRDefault="00683F98" w:rsidP="007C6F92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noProof/>
                        <w:color w:val="auto"/>
                        <w:sz w:val="36"/>
                        <w:szCs w:val="36"/>
                        <w:u w:val="none"/>
                      </w:rPr>
                    </w:pPr>
                  </w:p>
                  <w:p w14:paraId="63997CD1" w14:textId="77777777" w:rsidR="007C6F92" w:rsidRDefault="007C6F92"/>
                </w:txbxContent>
              </v:textbox>
            </v:shape>
          </w:pict>
        </mc:Fallback>
      </mc:AlternateContent>
    </w:r>
    <w:r>
      <w:rPr>
        <w:rFonts w:ascii="Arial" w:eastAsia="Arial" w:hAnsi="Arial" w:cs="Arial"/>
        <w:b/>
        <w:noProof/>
        <w:sz w:val="20"/>
        <w:u w:val="none"/>
      </w:rPr>
      <w:drawing>
        <wp:inline distT="0" distB="0" distL="0" distR="0" wp14:anchorId="4483B34C" wp14:editId="0B42DAAA">
          <wp:extent cx="1828800" cy="60198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9F69C" w14:textId="12720C67" w:rsidR="00A2019C" w:rsidRDefault="001E0252" w:rsidP="00B03423">
    <w:pPr>
      <w:pStyle w:val="Header"/>
      <w:rPr>
        <w:noProof/>
        <w:u w:val="none"/>
      </w:rPr>
    </w:pPr>
    <w:r>
      <w:rPr>
        <w:noProof/>
        <w:u w:val="non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BE8DFB" wp14:editId="31F80203">
              <wp:simplePos x="0" y="0"/>
              <wp:positionH relativeFrom="column">
                <wp:posOffset>-44450</wp:posOffset>
              </wp:positionH>
              <wp:positionV relativeFrom="paragraph">
                <wp:posOffset>58420</wp:posOffset>
              </wp:positionV>
              <wp:extent cx="6689725" cy="0"/>
              <wp:effectExtent l="12700" t="10795" r="12700" b="8255"/>
              <wp:wrapNone/>
              <wp:docPr id="201694632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9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9B5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5pt;margin-top:4.6pt;width:52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F85" w14:textId="6F844E39" w:rsidR="00F46F9D" w:rsidRDefault="001E02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23F0BE" wp14:editId="25EC2641">
              <wp:simplePos x="0" y="0"/>
              <wp:positionH relativeFrom="column">
                <wp:posOffset>4419600</wp:posOffset>
              </wp:positionH>
              <wp:positionV relativeFrom="paragraph">
                <wp:posOffset>36830</wp:posOffset>
              </wp:positionV>
              <wp:extent cx="2286000" cy="3429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79E6F" w14:textId="77777777" w:rsidR="00F46F9D" w:rsidRPr="0081022F" w:rsidRDefault="00F46F9D" w:rsidP="0081022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uto"/>
                              <w:sz w:val="28"/>
                              <w:szCs w:val="28"/>
                              <w:u w:val="none"/>
                            </w:rPr>
                          </w:pPr>
                          <w:r w:rsidRPr="0081022F">
                            <w:rPr>
                              <w:rFonts w:ascii="Arial" w:hAnsi="Arial" w:cs="Arial"/>
                              <w:b/>
                              <w:color w:val="auto"/>
                              <w:sz w:val="28"/>
                              <w:szCs w:val="28"/>
                              <w:u w:val="none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3F0B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48pt;margin-top:2.9pt;width:18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" filled="f" stroked="f">
              <o:lock v:ext="edit" aspectratio="t"/>
              <v:textbox>
                <w:txbxContent>
                  <w:p w14:paraId="72D79E6F" w14:textId="77777777" w:rsidR="00F46F9D" w:rsidRPr="0081022F" w:rsidRDefault="00F46F9D" w:rsidP="0081022F">
                    <w:pPr>
                      <w:jc w:val="right"/>
                      <w:rPr>
                        <w:rFonts w:ascii="Arial" w:hAnsi="Arial" w:cs="Arial"/>
                        <w:b/>
                        <w:color w:val="auto"/>
                        <w:sz w:val="28"/>
                        <w:szCs w:val="28"/>
                        <w:u w:val="none"/>
                      </w:rPr>
                    </w:pPr>
                    <w:r w:rsidRPr="0081022F">
                      <w:rPr>
                        <w:rFonts w:ascii="Arial" w:hAnsi="Arial" w:cs="Arial"/>
                        <w:b/>
                        <w:color w:val="auto"/>
                        <w:sz w:val="28"/>
                        <w:szCs w:val="28"/>
                        <w:u w:val="none"/>
                      </w:rPr>
                      <w:t>Meeting Minutes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u w:val="none"/>
      </w:rPr>
      <w:drawing>
        <wp:inline distT="0" distB="0" distL="0" distR="0" wp14:anchorId="0B824C18" wp14:editId="7439EFF1">
          <wp:extent cx="2057400" cy="579120"/>
          <wp:effectExtent l="0" t="0" r="0" b="0"/>
          <wp:docPr id="2" name="Picture 1" descr="Metra Logo Small Rev 3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a Logo Small Rev 3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4FD68" w14:textId="77777777" w:rsidR="00F46F9D" w:rsidRDefault="00F46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929"/>
    <w:multiLevelType w:val="hybridMultilevel"/>
    <w:tmpl w:val="AA006A4E"/>
    <w:lvl w:ilvl="0" w:tplc="268061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1899"/>
    <w:multiLevelType w:val="hybridMultilevel"/>
    <w:tmpl w:val="65305F7A"/>
    <w:lvl w:ilvl="0" w:tplc="455E87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D1103"/>
    <w:multiLevelType w:val="hybridMultilevel"/>
    <w:tmpl w:val="FD14B2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7427"/>
    <w:multiLevelType w:val="hybridMultilevel"/>
    <w:tmpl w:val="049AD840"/>
    <w:lvl w:ilvl="0" w:tplc="D0E8DA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26A07"/>
    <w:multiLevelType w:val="hybridMultilevel"/>
    <w:tmpl w:val="260AABA2"/>
    <w:lvl w:ilvl="0" w:tplc="DBB67CBE">
      <w:numFmt w:val="bullet"/>
      <w:lvlText w:val=""/>
      <w:lvlJc w:val="left"/>
      <w:pPr>
        <w:ind w:left="8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083483861">
    <w:abstractNumId w:val="0"/>
  </w:num>
  <w:num w:numId="2" w16cid:durableId="1626035677">
    <w:abstractNumId w:val="1"/>
  </w:num>
  <w:num w:numId="3" w16cid:durableId="1000085307">
    <w:abstractNumId w:val="3"/>
  </w:num>
  <w:num w:numId="4" w16cid:durableId="1433355594">
    <w:abstractNumId w:val="4"/>
  </w:num>
  <w:num w:numId="5" w16cid:durableId="209893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 fillcolor="white">
      <v:fill color="white"/>
    </o:shapedefaults>
    <o:shapelayout v:ext="edit"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8E"/>
    <w:rsid w:val="000002F1"/>
    <w:rsid w:val="00003563"/>
    <w:rsid w:val="00010534"/>
    <w:rsid w:val="00013940"/>
    <w:rsid w:val="000172EF"/>
    <w:rsid w:val="00020F24"/>
    <w:rsid w:val="00021B96"/>
    <w:rsid w:val="000503E2"/>
    <w:rsid w:val="00052728"/>
    <w:rsid w:val="000606F6"/>
    <w:rsid w:val="00060BFB"/>
    <w:rsid w:val="0006280B"/>
    <w:rsid w:val="00087050"/>
    <w:rsid w:val="00087E80"/>
    <w:rsid w:val="00090907"/>
    <w:rsid w:val="00095BCC"/>
    <w:rsid w:val="00096D2E"/>
    <w:rsid w:val="000B016F"/>
    <w:rsid w:val="000B20F3"/>
    <w:rsid w:val="000B2A54"/>
    <w:rsid w:val="000D37ED"/>
    <w:rsid w:val="000E5A42"/>
    <w:rsid w:val="00104C61"/>
    <w:rsid w:val="00110DAE"/>
    <w:rsid w:val="00115C2E"/>
    <w:rsid w:val="00126D50"/>
    <w:rsid w:val="001319DE"/>
    <w:rsid w:val="00154113"/>
    <w:rsid w:val="001567B8"/>
    <w:rsid w:val="0016506C"/>
    <w:rsid w:val="001813D3"/>
    <w:rsid w:val="001B66E2"/>
    <w:rsid w:val="001B7090"/>
    <w:rsid w:val="001C4586"/>
    <w:rsid w:val="001C540E"/>
    <w:rsid w:val="001D00FB"/>
    <w:rsid w:val="001E0252"/>
    <w:rsid w:val="001F0961"/>
    <w:rsid w:val="001F2638"/>
    <w:rsid w:val="001F41CB"/>
    <w:rsid w:val="002165A0"/>
    <w:rsid w:val="00217A63"/>
    <w:rsid w:val="00222CB2"/>
    <w:rsid w:val="00233C7F"/>
    <w:rsid w:val="00235C7D"/>
    <w:rsid w:val="00253B15"/>
    <w:rsid w:val="00265412"/>
    <w:rsid w:val="00273803"/>
    <w:rsid w:val="00274EA4"/>
    <w:rsid w:val="00287B62"/>
    <w:rsid w:val="0029414F"/>
    <w:rsid w:val="00294DFC"/>
    <w:rsid w:val="00295C02"/>
    <w:rsid w:val="002A0C43"/>
    <w:rsid w:val="002B511B"/>
    <w:rsid w:val="002B54FB"/>
    <w:rsid w:val="002C74A6"/>
    <w:rsid w:val="002C75FB"/>
    <w:rsid w:val="002D2DF6"/>
    <w:rsid w:val="0030078A"/>
    <w:rsid w:val="00302B5B"/>
    <w:rsid w:val="00327F18"/>
    <w:rsid w:val="0034544F"/>
    <w:rsid w:val="00345E14"/>
    <w:rsid w:val="00350137"/>
    <w:rsid w:val="00357821"/>
    <w:rsid w:val="00373BA7"/>
    <w:rsid w:val="00381554"/>
    <w:rsid w:val="003865CB"/>
    <w:rsid w:val="003942B4"/>
    <w:rsid w:val="00394F09"/>
    <w:rsid w:val="003B148C"/>
    <w:rsid w:val="003D17E3"/>
    <w:rsid w:val="004019AB"/>
    <w:rsid w:val="00401D3C"/>
    <w:rsid w:val="00421CE5"/>
    <w:rsid w:val="00443BBD"/>
    <w:rsid w:val="0045261B"/>
    <w:rsid w:val="004536BE"/>
    <w:rsid w:val="00454312"/>
    <w:rsid w:val="00461861"/>
    <w:rsid w:val="0046258A"/>
    <w:rsid w:val="00471597"/>
    <w:rsid w:val="004A0997"/>
    <w:rsid w:val="004A58A3"/>
    <w:rsid w:val="004B4993"/>
    <w:rsid w:val="004B7ED0"/>
    <w:rsid w:val="004C7C63"/>
    <w:rsid w:val="004E554E"/>
    <w:rsid w:val="004F07D0"/>
    <w:rsid w:val="0050675E"/>
    <w:rsid w:val="005071DD"/>
    <w:rsid w:val="00507587"/>
    <w:rsid w:val="0051123B"/>
    <w:rsid w:val="005234E7"/>
    <w:rsid w:val="005256CD"/>
    <w:rsid w:val="00526BC3"/>
    <w:rsid w:val="005275F6"/>
    <w:rsid w:val="00532B8A"/>
    <w:rsid w:val="00532E4E"/>
    <w:rsid w:val="005358E9"/>
    <w:rsid w:val="0054363E"/>
    <w:rsid w:val="00547DEF"/>
    <w:rsid w:val="00567C3A"/>
    <w:rsid w:val="00577485"/>
    <w:rsid w:val="00597302"/>
    <w:rsid w:val="005B0986"/>
    <w:rsid w:val="005B3446"/>
    <w:rsid w:val="005D0C1F"/>
    <w:rsid w:val="005D2B62"/>
    <w:rsid w:val="005F289C"/>
    <w:rsid w:val="0062123B"/>
    <w:rsid w:val="00647B26"/>
    <w:rsid w:val="00657DD2"/>
    <w:rsid w:val="00661499"/>
    <w:rsid w:val="0066587D"/>
    <w:rsid w:val="006751F1"/>
    <w:rsid w:val="00683F98"/>
    <w:rsid w:val="00687200"/>
    <w:rsid w:val="00694D9D"/>
    <w:rsid w:val="00697FB9"/>
    <w:rsid w:val="006A14B3"/>
    <w:rsid w:val="006A5C13"/>
    <w:rsid w:val="006D66EB"/>
    <w:rsid w:val="006E0C21"/>
    <w:rsid w:val="006E2EB0"/>
    <w:rsid w:val="006E3CEE"/>
    <w:rsid w:val="006E406F"/>
    <w:rsid w:val="006E4773"/>
    <w:rsid w:val="00703CC1"/>
    <w:rsid w:val="00722F47"/>
    <w:rsid w:val="00727002"/>
    <w:rsid w:val="007326BA"/>
    <w:rsid w:val="00744126"/>
    <w:rsid w:val="00745505"/>
    <w:rsid w:val="00750131"/>
    <w:rsid w:val="0076044D"/>
    <w:rsid w:val="007634D8"/>
    <w:rsid w:val="00766489"/>
    <w:rsid w:val="0076710E"/>
    <w:rsid w:val="0076727A"/>
    <w:rsid w:val="00767E5B"/>
    <w:rsid w:val="00770EFE"/>
    <w:rsid w:val="00774F88"/>
    <w:rsid w:val="0078706F"/>
    <w:rsid w:val="00787F5D"/>
    <w:rsid w:val="007974F7"/>
    <w:rsid w:val="007C5D09"/>
    <w:rsid w:val="007C6F92"/>
    <w:rsid w:val="007C7CDF"/>
    <w:rsid w:val="007D222A"/>
    <w:rsid w:val="007D231D"/>
    <w:rsid w:val="007E5480"/>
    <w:rsid w:val="0081022F"/>
    <w:rsid w:val="008123AF"/>
    <w:rsid w:val="008142C7"/>
    <w:rsid w:val="008145A9"/>
    <w:rsid w:val="00832E38"/>
    <w:rsid w:val="00833BE2"/>
    <w:rsid w:val="00836024"/>
    <w:rsid w:val="008605F6"/>
    <w:rsid w:val="00864644"/>
    <w:rsid w:val="0086693F"/>
    <w:rsid w:val="00870312"/>
    <w:rsid w:val="00872186"/>
    <w:rsid w:val="00886657"/>
    <w:rsid w:val="008906B3"/>
    <w:rsid w:val="0089118E"/>
    <w:rsid w:val="008913B9"/>
    <w:rsid w:val="00892BEB"/>
    <w:rsid w:val="008A167C"/>
    <w:rsid w:val="008A4DFA"/>
    <w:rsid w:val="008C2E0B"/>
    <w:rsid w:val="008C38DB"/>
    <w:rsid w:val="008C4E85"/>
    <w:rsid w:val="008C50C6"/>
    <w:rsid w:val="008C5FF7"/>
    <w:rsid w:val="008D0CA0"/>
    <w:rsid w:val="008E3D9F"/>
    <w:rsid w:val="008E6142"/>
    <w:rsid w:val="008F328E"/>
    <w:rsid w:val="0090336C"/>
    <w:rsid w:val="00920B79"/>
    <w:rsid w:val="0092176B"/>
    <w:rsid w:val="0093317C"/>
    <w:rsid w:val="00933725"/>
    <w:rsid w:val="00953366"/>
    <w:rsid w:val="00955442"/>
    <w:rsid w:val="00962A29"/>
    <w:rsid w:val="00963B9C"/>
    <w:rsid w:val="00967B6E"/>
    <w:rsid w:val="009750EA"/>
    <w:rsid w:val="00987E52"/>
    <w:rsid w:val="00991995"/>
    <w:rsid w:val="009A4764"/>
    <w:rsid w:val="009A6F65"/>
    <w:rsid w:val="009B0236"/>
    <w:rsid w:val="009B5429"/>
    <w:rsid w:val="009C3507"/>
    <w:rsid w:val="009C525C"/>
    <w:rsid w:val="009D425C"/>
    <w:rsid w:val="009D6EF8"/>
    <w:rsid w:val="009F7B38"/>
    <w:rsid w:val="00A00BA7"/>
    <w:rsid w:val="00A04CCA"/>
    <w:rsid w:val="00A13D70"/>
    <w:rsid w:val="00A2019C"/>
    <w:rsid w:val="00A3317A"/>
    <w:rsid w:val="00A50BAE"/>
    <w:rsid w:val="00A6271B"/>
    <w:rsid w:val="00A80320"/>
    <w:rsid w:val="00A82A0A"/>
    <w:rsid w:val="00A873B6"/>
    <w:rsid w:val="00AB0340"/>
    <w:rsid w:val="00AB416C"/>
    <w:rsid w:val="00AB68E8"/>
    <w:rsid w:val="00AC3408"/>
    <w:rsid w:val="00AC77C4"/>
    <w:rsid w:val="00AC7DFE"/>
    <w:rsid w:val="00AE2B96"/>
    <w:rsid w:val="00AE3045"/>
    <w:rsid w:val="00B01FDC"/>
    <w:rsid w:val="00B03423"/>
    <w:rsid w:val="00B34DA0"/>
    <w:rsid w:val="00B57567"/>
    <w:rsid w:val="00B8345D"/>
    <w:rsid w:val="00B87E06"/>
    <w:rsid w:val="00B90D53"/>
    <w:rsid w:val="00B92751"/>
    <w:rsid w:val="00BA59C4"/>
    <w:rsid w:val="00BB1628"/>
    <w:rsid w:val="00BB51E7"/>
    <w:rsid w:val="00BC43F5"/>
    <w:rsid w:val="00C11C4F"/>
    <w:rsid w:val="00C12DDF"/>
    <w:rsid w:val="00C15119"/>
    <w:rsid w:val="00C2166E"/>
    <w:rsid w:val="00C247AA"/>
    <w:rsid w:val="00C255E5"/>
    <w:rsid w:val="00C43B59"/>
    <w:rsid w:val="00C4470A"/>
    <w:rsid w:val="00C50051"/>
    <w:rsid w:val="00C711D7"/>
    <w:rsid w:val="00C82545"/>
    <w:rsid w:val="00CA1A5B"/>
    <w:rsid w:val="00CA3731"/>
    <w:rsid w:val="00CA4A49"/>
    <w:rsid w:val="00CB0853"/>
    <w:rsid w:val="00CB4F56"/>
    <w:rsid w:val="00CB6F06"/>
    <w:rsid w:val="00CD5003"/>
    <w:rsid w:val="00CD53A1"/>
    <w:rsid w:val="00CE1ECB"/>
    <w:rsid w:val="00CE4E6F"/>
    <w:rsid w:val="00CF043A"/>
    <w:rsid w:val="00CF337B"/>
    <w:rsid w:val="00CF3BAC"/>
    <w:rsid w:val="00CF4879"/>
    <w:rsid w:val="00CF5355"/>
    <w:rsid w:val="00D00B6A"/>
    <w:rsid w:val="00D116B5"/>
    <w:rsid w:val="00D2125C"/>
    <w:rsid w:val="00D37328"/>
    <w:rsid w:val="00D501AB"/>
    <w:rsid w:val="00D56D8D"/>
    <w:rsid w:val="00D719E9"/>
    <w:rsid w:val="00D800F5"/>
    <w:rsid w:val="00D81D96"/>
    <w:rsid w:val="00D82DA2"/>
    <w:rsid w:val="00DA57C0"/>
    <w:rsid w:val="00DA6FCE"/>
    <w:rsid w:val="00DA757A"/>
    <w:rsid w:val="00DB158E"/>
    <w:rsid w:val="00DB625E"/>
    <w:rsid w:val="00DC31C6"/>
    <w:rsid w:val="00DC4963"/>
    <w:rsid w:val="00DD2876"/>
    <w:rsid w:val="00DF196B"/>
    <w:rsid w:val="00DF2836"/>
    <w:rsid w:val="00DF4E44"/>
    <w:rsid w:val="00DF5590"/>
    <w:rsid w:val="00E14C1C"/>
    <w:rsid w:val="00E2063F"/>
    <w:rsid w:val="00E52A23"/>
    <w:rsid w:val="00E53915"/>
    <w:rsid w:val="00E543E8"/>
    <w:rsid w:val="00E73B54"/>
    <w:rsid w:val="00E7569F"/>
    <w:rsid w:val="00E926D4"/>
    <w:rsid w:val="00E971E5"/>
    <w:rsid w:val="00EB56E1"/>
    <w:rsid w:val="00EC33AA"/>
    <w:rsid w:val="00EC4619"/>
    <w:rsid w:val="00EC6851"/>
    <w:rsid w:val="00ED0594"/>
    <w:rsid w:val="00EE62C6"/>
    <w:rsid w:val="00EF1B13"/>
    <w:rsid w:val="00EF3355"/>
    <w:rsid w:val="00EF4B13"/>
    <w:rsid w:val="00EF625A"/>
    <w:rsid w:val="00EF7410"/>
    <w:rsid w:val="00F00D5A"/>
    <w:rsid w:val="00F00F5E"/>
    <w:rsid w:val="00F029EE"/>
    <w:rsid w:val="00F13725"/>
    <w:rsid w:val="00F1641B"/>
    <w:rsid w:val="00F23E49"/>
    <w:rsid w:val="00F300AD"/>
    <w:rsid w:val="00F3095E"/>
    <w:rsid w:val="00F31A71"/>
    <w:rsid w:val="00F33F25"/>
    <w:rsid w:val="00F46F9D"/>
    <w:rsid w:val="00F610AB"/>
    <w:rsid w:val="00F72837"/>
    <w:rsid w:val="00F8782E"/>
    <w:rsid w:val="00FA24AC"/>
    <w:rsid w:val="00FA3608"/>
    <w:rsid w:val="00FA4D8D"/>
    <w:rsid w:val="00FB31E6"/>
    <w:rsid w:val="00FD4262"/>
    <w:rsid w:val="00FE06FF"/>
    <w:rsid w:val="324310E0"/>
    <w:rsid w:val="48BE6B52"/>
    <w:rsid w:val="57DA8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D56203"/>
  <w15:chartTrackingRefBased/>
  <w15:docId w15:val="{CF938BE7-10A4-4829-81B3-F795255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6699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3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37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3BE2"/>
  </w:style>
  <w:style w:type="paragraph" w:styleId="BalloonText">
    <w:name w:val="Balloon Text"/>
    <w:basedOn w:val="Normal"/>
    <w:link w:val="BalloonTextChar"/>
    <w:rsid w:val="0096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7B6E"/>
    <w:rPr>
      <w:rFonts w:ascii="Tahoma" w:hAnsi="Tahoma" w:cs="Tahoma"/>
      <w:color w:val="006699"/>
      <w:sz w:val="16"/>
      <w:szCs w:val="16"/>
      <w:u w:val="single"/>
    </w:rPr>
  </w:style>
  <w:style w:type="character" w:customStyle="1" w:styleId="HeaderChar">
    <w:name w:val="Header Char"/>
    <w:link w:val="Header"/>
    <w:uiPriority w:val="99"/>
    <w:rsid w:val="00EF625A"/>
    <w:rPr>
      <w:color w:val="006699"/>
      <w:sz w:val="22"/>
      <w:u w:val="single"/>
    </w:rPr>
  </w:style>
  <w:style w:type="character" w:customStyle="1" w:styleId="FooterChar">
    <w:name w:val="Footer Char"/>
    <w:link w:val="Footer"/>
    <w:uiPriority w:val="99"/>
    <w:rsid w:val="00F00F5E"/>
    <w:rPr>
      <w:color w:val="006699"/>
      <w:sz w:val="22"/>
      <w:u w:val="single"/>
    </w:rPr>
  </w:style>
  <w:style w:type="character" w:styleId="CommentReference">
    <w:name w:val="annotation reference"/>
    <w:uiPriority w:val="99"/>
    <w:unhideWhenUsed/>
    <w:rsid w:val="00C25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5E5"/>
    <w:pPr>
      <w:widowControl w:val="0"/>
      <w:autoSpaceDE w:val="0"/>
      <w:autoSpaceDN w:val="0"/>
    </w:pPr>
    <w:rPr>
      <w:rFonts w:ascii="Arial" w:eastAsia="Arial" w:hAnsi="Arial" w:cs="Arial"/>
      <w:color w:val="auto"/>
      <w:sz w:val="20"/>
      <w:u w:val="none"/>
    </w:rPr>
  </w:style>
  <w:style w:type="character" w:customStyle="1" w:styleId="CommentTextChar">
    <w:name w:val="Comment Text Char"/>
    <w:link w:val="CommentText"/>
    <w:uiPriority w:val="99"/>
    <w:rsid w:val="00C255E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0261-6d21-4773-9c03-74be738d4714" xsi:nil="true"/>
    <aca0310c35c3441ebf716808f548e31c xmlns="b3ec0261-6d21-4773-9c03-74be738d4714">
      <Terms xmlns="http://schemas.microsoft.com/office/infopath/2007/PartnerControls"/>
    </aca0310c35c3441ebf716808f548e31c>
    <Document_x0020_Sub-Type xmlns="b3ec0261-6d21-4773-9c03-74be738d4714" xsi:nil="true"/>
    <_Status xmlns="http://schemas.microsoft.com/sharepoint/v3/fields">Not Started</_Status>
    <Phase xmlns="b3ec0261-6d21-4773-9c03-74be738d4714" xsi:nil="true"/>
    <Document_x0020_Title xmlns="b3ec0261-6d21-4773-9c03-74be738d4714" xsi:nil="true"/>
    <_Revision xmlns="http://schemas.microsoft.com/sharepoint/v3/fields" xsi:nil="true"/>
    <Submitter xmlns="b3ec0261-6d21-4773-9c03-74be738d4714">
      <UserInfo>
        <DisplayName/>
        <AccountId xsi:nil="true"/>
        <AccountType/>
      </UserInfo>
    </Submitter>
    <lcf76f155ced4ddcb4097134ff3c332f xmlns="3d603c0a-6e16-4edb-84e8-e65937e0ea30">
      <Terms xmlns="http://schemas.microsoft.com/office/infopath/2007/PartnerControls"/>
    </lcf76f155ced4ddcb4097134ff3c332f>
    <Reviewer xmlns="b3ec0261-6d21-4773-9c03-74be738d4714">
      <UserInfo>
        <DisplayName/>
        <AccountId xsi:nil="true"/>
        <AccountType/>
      </UserInfo>
    </Reviewer>
    <_DCDateCreated xmlns="http://schemas.microsoft.com/sharepoint/v3/fields" xsi:nil="true"/>
    <d8f1d1e70c074367b4bd0d740c463a18 xmlns="b3ec0261-6d21-4773-9c03-74be738d4714">
      <Terms xmlns="http://schemas.microsoft.com/office/infopath/2007/PartnerControls"/>
    </d8f1d1e70c074367b4bd0d740c463a18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DD81DAB45A442B5D5971EF3FAEA9D" ma:contentTypeVersion="67" ma:contentTypeDescription="Create a new document." ma:contentTypeScope="" ma:versionID="9f4cc3365c31336befe9d0651910f4ea">
  <xsd:schema xmlns:xsd="http://www.w3.org/2001/XMLSchema" xmlns:xs="http://www.w3.org/2001/XMLSchema" xmlns:p="http://schemas.microsoft.com/office/2006/metadata/properties" xmlns:ns2="b3ec0261-6d21-4773-9c03-74be738d4714" xmlns:ns3="http://schemas.microsoft.com/sharepoint/v3/fields" xmlns:ns4="3d603c0a-6e16-4edb-84e8-e65937e0ea30" targetNamespace="http://schemas.microsoft.com/office/2006/metadata/properties" ma:root="true" ma:fieldsID="71f7b45a7bbea0e5a3d17837d68133c0" ns2:_="" ns3:_="" ns4:_="">
    <xsd:import namespace="b3ec0261-6d21-4773-9c03-74be738d4714"/>
    <xsd:import namespace="http://schemas.microsoft.com/sharepoint/v3/fields"/>
    <xsd:import namespace="3d603c0a-6e16-4edb-84e8-e65937e0ea30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2:Document_x0020_Title" minOccurs="0"/>
                <xsd:element ref="ns2:Document_x0020_Sub-Type" minOccurs="0"/>
                <xsd:element ref="ns2:Submitter" minOccurs="0"/>
                <xsd:element ref="ns2:Reviewer" minOccurs="0"/>
                <xsd:element ref="ns3:_Revision" minOccurs="0"/>
                <xsd:element ref="ns2:Phase" minOccurs="0"/>
                <xsd:element ref="ns3:_Status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4:MediaLengthInSeconds" minOccurs="0"/>
                <xsd:element ref="ns2:d8f1d1e70c074367b4bd0d740c463a18" minOccurs="0"/>
                <xsd:element ref="ns2:TaxCatchAll" minOccurs="0"/>
                <xsd:element ref="ns2:aca0310c35c3441ebf716808f548e31c" minOccurs="0"/>
                <xsd:element ref="ns4:MediaService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0261-6d21-4773-9c03-74be738d4714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Document_x0020_Sub-Type" ma:index="5" nillable="true" ma:displayName="Document Type" ma:format="Dropdown" ma:internalName="Document_x0020_Sub_x002d_Type">
      <xsd:simpleType>
        <xsd:restriction base="dms:Choice">
          <xsd:enumeration value="AGN"/>
          <xsd:enumeration value="AUD"/>
          <xsd:enumeration value="CAL"/>
          <xsd:enumeration value="CHK"/>
          <xsd:enumeration value="CHO"/>
          <xsd:enumeration value="CMT"/>
          <xsd:enumeration value="CTR"/>
          <xsd:enumeration value="DCR"/>
          <xsd:enumeration value="DWG"/>
          <xsd:enumeration value="EML"/>
          <xsd:enumeration value="EST"/>
          <xsd:enumeration value="FAX"/>
          <xsd:enumeration value="INS"/>
          <xsd:enumeration value="INV"/>
          <xsd:enumeration value="LOG"/>
          <xsd:enumeration value="LTR"/>
          <xsd:enumeration value="MEM"/>
          <xsd:enumeration value="MIN"/>
          <xsd:enumeration value="MOD"/>
          <xsd:enumeration value="MSC"/>
          <xsd:enumeration value="NCR"/>
          <xsd:enumeration value="NTP"/>
          <xsd:enumeration value="PAY"/>
          <xsd:enumeration value="PHO"/>
          <xsd:enumeration value="PKG"/>
          <xsd:enumeration value="PMP"/>
          <xsd:enumeration value="PPT"/>
          <xsd:enumeration value="QAR"/>
          <xsd:enumeration value="QMP"/>
          <xsd:enumeration value="QUA"/>
          <xsd:enumeration value="RFI"/>
          <xsd:enumeration value="RFM"/>
          <xsd:enumeration value="RFP"/>
          <xsd:enumeration value="RFR"/>
          <xsd:enumeration value="ROC"/>
          <xsd:enumeration value="RPT"/>
          <xsd:enumeration value="SCH"/>
          <xsd:enumeration value="SHD"/>
          <xsd:enumeration value="SIG"/>
          <xsd:enumeration value="SOW"/>
          <xsd:enumeration value="STU"/>
          <xsd:enumeration value="SUB"/>
          <xsd:enumeration value="TIM"/>
          <xsd:enumeration value="TNG"/>
          <xsd:enumeration value="TRN"/>
          <xsd:enumeration value="TST"/>
        </xsd:restriction>
      </xsd:simpleType>
    </xsd:element>
    <xsd:element name="Submitter" ma:index="6" nillable="true" ma:displayName="Submitter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7" nillable="true" ma:displayName="Reviewer" ma:list="UserInfo" ma:SharePointGroup="0" ma:internalName="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ase" ma:index="9" nillable="true" ma:displayName="Phase" ma:format="Dropdown" ma:internalName="Phase">
      <xsd:simpleType>
        <xsd:union memberTypes="dms:Text">
          <xsd:simpleType>
            <xsd:restriction base="dms:Choice">
              <xsd:enumeration value="00 Planning"/>
              <xsd:enumeration value="01 Project Development"/>
              <xsd:enumeration value="02 Project Design"/>
              <xsd:enumeration value="03 Project Construction"/>
              <xsd:enumeration value="04 Project Operation"/>
            </xsd:restriction>
          </xsd:simpleType>
        </xsd:union>
      </xsd:simple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d8f1d1e70c074367b4bd0d740c463a18" ma:index="26" nillable="true" ma:taxonomy="true" ma:internalName="d8f1d1e70c074367b4bd0d740c463a18" ma:taxonomyFieldName="Class" ma:displayName="Class" ma:readOnly="false" ma:default="" ma:fieldId="{d8f1d1e7-0c07-4367-b4bd-0d740c463a18}" ma:sspId="36036783-2364-465a-ae13-ca5ff3e57ee2" ma:termSetId="487961f8-3f9f-4540-bca5-bd4ef43f49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2d2436b0-4864-4366-b6d4-88c31b7902a1}" ma:internalName="TaxCatchAll" ma:readOnly="false" ma:showField="CatchAllData" ma:web="b3ec0261-6d21-4773-9c03-74be738d4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0310c35c3441ebf716808f548e31c" ma:index="31" nillable="true" ma:taxonomy="true" ma:internalName="aca0310c35c3441ebf716808f548e31c" ma:taxonomyFieldName="Sub_x0020_Class" ma:displayName="Sub Class" ma:readOnly="false" ma:default="" ma:fieldId="{aca0310c-35c3-441e-bf71-6808f548e31c}" ma:sspId="36036783-2364-465a-ae13-ca5ff3e57ee2" ma:termSetId="36a6bf6c-2263-4ccd-a056-f730ce16799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Only" ma:internalName="_DCDateCreated" ma:readOnly="false">
      <xsd:simpleType>
        <xsd:restriction base="dms:DateTime"/>
      </xsd:simpleType>
    </xsd:element>
    <xsd:element name="_Revision" ma:index="8" nillable="true" ma:displayName="Revision" ma:internalName="_Revision" ma:readOnly="false">
      <xsd:simpleType>
        <xsd:restriction base="dms:Text">
          <xsd:maxLength value="255"/>
        </xsd:restriction>
      </xsd:simpleType>
    </xsd:element>
    <xsd:element name="_Status" ma:index="10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3c0a-6e16-4edb-84e8-e65937e0ea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36783-2364-465a-ae13-ca5ff3e57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619AB7-2929-489A-B931-F63F654A4BCA}">
  <ds:schemaRefs>
    <ds:schemaRef ds:uri="http://schemas.microsoft.com/office/2006/metadata/properties"/>
    <ds:schemaRef ds:uri="http://schemas.microsoft.com/office/infopath/2007/PartnerControls"/>
    <ds:schemaRef ds:uri="b3ec0261-6d21-4773-9c03-74be738d4714"/>
    <ds:schemaRef ds:uri="http://schemas.microsoft.com/sharepoint/v3/fields"/>
    <ds:schemaRef ds:uri="3d603c0a-6e16-4edb-84e8-e65937e0ea30"/>
  </ds:schemaRefs>
</ds:datastoreItem>
</file>

<file path=customXml/itemProps2.xml><?xml version="1.0" encoding="utf-8"?>
<ds:datastoreItem xmlns:ds="http://schemas.openxmlformats.org/officeDocument/2006/customXml" ds:itemID="{BFEE7D51-3EE5-4762-9B87-30C71EDDC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c0261-6d21-4773-9c03-74be738d4714"/>
    <ds:schemaRef ds:uri="http://schemas.microsoft.com/sharepoint/v3/fields"/>
    <ds:schemaRef ds:uri="3d603c0a-6e16-4edb-84e8-e65937e0e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9525C-D5AD-4D0C-88E5-CFD6E402D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330</Words>
  <Characters>1899</Characters>
  <Application>Microsoft Office Word</Application>
  <DocSecurity>0</DocSecurity>
  <Lines>15</Lines>
  <Paragraphs>4</Paragraphs>
  <ScaleCrop>false</ScaleCrop>
  <Company>Gravity Consulting, Inc.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Start Projects Program Management Plan</dc:title>
  <dc:subject/>
  <dc:creator>Zac</dc:creator>
  <cp:keywords/>
  <cp:lastModifiedBy>Deborah Gagliardi</cp:lastModifiedBy>
  <cp:revision>13</cp:revision>
  <cp:lastPrinted>2023-11-17T11:56:00Z</cp:lastPrinted>
  <dcterms:created xsi:type="dcterms:W3CDTF">2023-12-11T15:58:00Z</dcterms:created>
  <dcterms:modified xsi:type="dcterms:W3CDTF">2023-12-11T16:10:00Z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0x010100183DD81DAB45A442B5D5971EF3FAEA9D</vt:lpwstr>
  </property>
  <property fmtid="{D5CDD505-2E9C-101B-9397-08002B2CF9AE}" pid="3" name="Class">
    <vt:lpwstr/>
  </property>
  <property fmtid="{D5CDD505-2E9C-101B-9397-08002B2CF9AE}" pid="4" name="Sub Class">
    <vt:lpwstr/>
  </property>
  <property fmtid="{D5CDD505-2E9C-101B-9397-08002B2CF9AE}" pid="5" name="MediaServiceImageTags">
    <vt:lpwstr/>
  </property>
</Properties>
</file>